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391E6" w14:textId="77777777" w:rsidR="00EA71A7" w:rsidRDefault="009433C1">
      <w:pPr>
        <w:jc w:val="center"/>
        <w:rPr>
          <w:rFonts w:ascii="ＭＳ 明朝" w:hAnsi="ＭＳ 明朝"/>
          <w:color w:val="000000" w:themeColor="text1"/>
        </w:rPr>
      </w:pPr>
      <w:r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281B55FE" wp14:editId="3BBEC4BF">
                <wp:simplePos x="0" y="0"/>
                <wp:positionH relativeFrom="column">
                  <wp:posOffset>5114925</wp:posOffset>
                </wp:positionH>
                <wp:positionV relativeFrom="paragraph">
                  <wp:posOffset>-184150</wp:posOffset>
                </wp:positionV>
                <wp:extent cx="957580" cy="209550"/>
                <wp:effectExtent l="0" t="0" r="635" b="635"/>
                <wp:wrapNone/>
                <wp:docPr id="102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580" cy="209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561F2C4" w14:textId="5C4DF2DD" w:rsidR="00EA71A7" w:rsidRDefault="009433C1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【様式</w:t>
                            </w:r>
                            <w:r w:rsidR="00EB648A">
                              <w:rPr>
                                <w:color w:val="000000" w:themeColor="text1"/>
                              </w:rPr>
                              <w:t>１</w:t>
                            </w:r>
                            <w:r w:rsidR="005C6366">
                              <w:rPr>
                                <w:rFonts w:hint="eastAsia"/>
                                <w:color w:val="000000" w:themeColor="text1"/>
                              </w:rPr>
                              <w:t>４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】</w:t>
                            </w:r>
                          </w:p>
                        </w:txbxContent>
                      </wps:txbx>
                      <wps:bodyPr rot="0" vertOverflow="overflow" horzOverflow="overflow" wrap="square" lIns="0" tIns="0" rIns="0" bIns="0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w14:anchorId="281B55FE" id="正方形/長方形 6" o:spid="_x0000_s1026" style="position:absolute;left:0;text-align:left;margin-left:402.75pt;margin-top:-14.5pt;width:75.4pt;height:16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jYZ+AEAAOcDAAAOAAAAZHJzL2Uyb0RvYy54bWysU01rGzEQvRf6H4Tu9a5N3SbG62BiUgqh&#10;CbglZ1kreRckjTqSvev++o60Xju0OZVepKevNzNvnpZ3vTXsqDC04Co+nZScKSehbt2+4j++P3y4&#10;4SxE4WphwKmKn1Tgd6v375adX6gZNGBqhYxIXFh0vuJNjH5RFEE2yoowAa8cHWpAKyItcV/UKDpi&#10;t6aYleWnogOsPYJUIdDuZjjkq8yvtZLxSeugIjMVp9xiHjGPuzQWq6VY7FH4ppXnNMQ/ZGFF6yjo&#10;hWojomAHbP+isq1ECKDjRIItQOtWqlwDVTMt/6hm2wivci0kTvAXmcL/o5Xfjlv/jCRD58MiEExV&#10;9Bptmik/1mexThexVB+ZpM3b+ef5DUkq6WhW3s7nWczi+thjiF8UWJZAxZF6kSUSx8cQKSBdHa+k&#10;WA4eWmNyP4xjHZHOP5aJX5AttBGRoPV1xYPbcybMnvwmI2bKV28T5UaEhh0FtTyAaevUZApmXAqj&#10;sinOGVxrTij2u/4sxA7q0zMyhMEwZPD4RIM2QInBGXHWAP56a78jQ1HwnweBijPz1VHHkvtGgCPY&#10;jcAd7D1QwlP6Ll5mSA8wmhFqBPtCXl/jkJJwkqIPErBhcR8HY9NvkWq9ziHJZV7ER7f1MpEnJVKp&#10;5Kasydn5ya6v1/nW9X+ufgMAAP//AwBQSwMEFAAGAAgAAAAhAJ9HL4reAAAACQEAAA8AAABkcnMv&#10;ZG93bnJldi54bWxMj8tOwzAQRfdI/IM1SOxam5JUbYhTVUXdsKOPRXeTeJpExOModpvw95gVLEdz&#10;dO+5+WaynbjT4FvHGl7mCgRx5UzLtYbTcT9bgfAB2WDnmDR8k4dN8fiQY2bcyJ90P4RaxBD2GWpo&#10;QugzKX3VkEU/dz1x/F3dYDHEc6ilGXCM4baTC6WW0mLLsaHBnnYNVV+Hm9WQnvd9mmx30+nyrkZ5&#10;4Y8ES9T6+WnavoEINIU/GH71ozoU0al0NzZedBpWKk0jqmG2WMdRkViny1cQpYZEgSxy+X9B8QMA&#10;AP//AwBQSwECLQAUAAYACAAAACEAtoM4kv4AAADhAQAAEwAAAAAAAAAAAAAAAAAAAAAAW0NvbnRl&#10;bnRfVHlwZXNdLnhtbFBLAQItABQABgAIAAAAIQA4/SH/1gAAAJQBAAALAAAAAAAAAAAAAAAAAC8B&#10;AABfcmVscy8ucmVsc1BLAQItABQABgAIAAAAIQBIMjYZ+AEAAOcDAAAOAAAAAAAAAAAAAAAAAC4C&#10;AABkcnMvZTJvRG9jLnhtbFBLAQItABQABgAIAAAAIQCfRy+K3gAAAAkBAAAPAAAAAAAAAAAAAAAA&#10;AFIEAABkcnMvZG93bnJldi54bWxQSwUGAAAAAAQABADzAAAAXQUAAAAA&#10;" filled="f" stroked="f" strokeweight="2pt">
                <v:textbox inset="0,0,0,0">
                  <w:txbxContent>
                    <w:p w14:paraId="4561F2C4" w14:textId="5C4DF2DD" w:rsidR="00EA71A7" w:rsidRDefault="009433C1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【様式</w:t>
                      </w:r>
                      <w:r w:rsidR="00EB648A">
                        <w:rPr>
                          <w:color w:val="000000" w:themeColor="text1"/>
                        </w:rPr>
                        <w:t>１</w:t>
                      </w:r>
                      <w:r w:rsidR="005C6366">
                        <w:rPr>
                          <w:rFonts w:hint="eastAsia"/>
                          <w:color w:val="000000" w:themeColor="text1"/>
                        </w:rPr>
                        <w:t>４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 w:hAnsi="ＭＳ 明朝" w:hint="eastAsia"/>
          <w:color w:val="000000" w:themeColor="text1"/>
        </w:rPr>
        <w:t>募集要項の内容等に関する質問書</w:t>
      </w:r>
    </w:p>
    <w:p w14:paraId="0900EAEB" w14:textId="77777777" w:rsidR="00EA71A7" w:rsidRDefault="00EA71A7">
      <w:pPr>
        <w:rPr>
          <w:rFonts w:ascii="ＭＳ 明朝" w:hAnsi="ＭＳ 明朝"/>
          <w:color w:val="000000" w:themeColor="text1"/>
        </w:rPr>
      </w:pPr>
    </w:p>
    <w:p w14:paraId="0340DBFE" w14:textId="77777777" w:rsidR="00EA71A7" w:rsidRDefault="009433C1">
      <w:pPr>
        <w:ind w:leftChars="2200" w:left="5324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法人等名</w:t>
      </w:r>
    </w:p>
    <w:p w14:paraId="6A444F9A" w14:textId="77777777" w:rsidR="00EA71A7" w:rsidRDefault="009433C1">
      <w:pPr>
        <w:ind w:leftChars="2200" w:left="5324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担当者名</w:t>
      </w:r>
      <w:r>
        <w:rPr>
          <w:rFonts w:ascii="ＭＳ 明朝" w:hAnsi="ＭＳ 明朝"/>
          <w:color w:val="000000" w:themeColor="text1"/>
          <w:sz w:val="22"/>
        </w:rPr>
        <w:t xml:space="preserve">            </w:t>
      </w:r>
    </w:p>
    <w:p w14:paraId="59AEA6DB" w14:textId="77777777" w:rsidR="00EA71A7" w:rsidRDefault="009433C1">
      <w:pPr>
        <w:ind w:leftChars="2200" w:left="5324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連 絡 先：電話</w:t>
      </w:r>
    </w:p>
    <w:p w14:paraId="1C43FD39" w14:textId="77777777" w:rsidR="00EA71A7" w:rsidRDefault="009433C1">
      <w:pPr>
        <w:ind w:leftChars="2200" w:left="5324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 xml:space="preserve">　　　　　FAX</w:t>
      </w:r>
    </w:p>
    <w:p w14:paraId="77562921" w14:textId="77777777" w:rsidR="00EA71A7" w:rsidRDefault="009433C1">
      <w:pPr>
        <w:ind w:leftChars="2200" w:left="5324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 xml:space="preserve">　　　　  電子ﾒｰﾙ</w:t>
      </w:r>
    </w:p>
    <w:p w14:paraId="3F74C462" w14:textId="77777777" w:rsidR="00EA71A7" w:rsidRDefault="00EA71A7">
      <w:pPr>
        <w:rPr>
          <w:rFonts w:ascii="ＭＳ 明朝" w:hAnsi="ＭＳ 明朝"/>
          <w:color w:val="000000" w:themeColor="text1"/>
        </w:rPr>
      </w:pPr>
    </w:p>
    <w:p w14:paraId="7D9EC4EE" w14:textId="77777777" w:rsidR="00EA71A7" w:rsidRDefault="00EA71A7">
      <w:pPr>
        <w:rPr>
          <w:rFonts w:ascii="ＭＳ 明朝" w:hAnsi="ＭＳ 明朝"/>
          <w:color w:val="000000" w:themeColor="text1"/>
        </w:rPr>
      </w:pPr>
    </w:p>
    <w:p w14:paraId="4EF5DCCA" w14:textId="77777777" w:rsidR="00EA71A7" w:rsidRDefault="009433C1">
      <w:pPr>
        <w:suppressAutoHyphens/>
        <w:kinsoku w:val="0"/>
        <w:wordWrap w:val="0"/>
        <w:autoSpaceDE w:val="0"/>
        <w:autoSpaceDN w:val="0"/>
        <w:rPr>
          <w:rFonts w:ascii="ＭＳ 明朝" w:hAnsi="ＭＳ 明朝"/>
          <w:color w:val="000000" w:themeColor="text1"/>
          <w:sz w:val="20"/>
        </w:rPr>
      </w:pPr>
      <w:r>
        <w:rPr>
          <w:rFonts w:ascii="ＭＳ 明朝" w:hAnsi="ＭＳ 明朝" w:hint="eastAsia"/>
          <w:color w:val="000000" w:themeColor="text1"/>
          <w:sz w:val="20"/>
        </w:rPr>
        <w:t xml:space="preserve">　　※募集要項等の該当箇所を提示のうえ、簡潔かつ具体的に記入してください。</w:t>
      </w:r>
    </w:p>
    <w:p w14:paraId="492414D0" w14:textId="77777777" w:rsidR="00EA71A7" w:rsidRDefault="009433C1">
      <w:pPr>
        <w:suppressAutoHyphens/>
        <w:kinsoku w:val="0"/>
        <w:wordWrap w:val="0"/>
        <w:autoSpaceDE w:val="0"/>
        <w:autoSpaceDN w:val="0"/>
        <w:rPr>
          <w:rFonts w:ascii="ＭＳ 明朝" w:hAnsi="ＭＳ 明朝"/>
          <w:color w:val="000000" w:themeColor="text1"/>
          <w:sz w:val="20"/>
        </w:rPr>
      </w:pPr>
      <w:r>
        <w:rPr>
          <w:rFonts w:ascii="ＭＳ 明朝" w:hAnsi="ＭＳ 明朝" w:hint="eastAsia"/>
          <w:color w:val="000000" w:themeColor="text1"/>
          <w:sz w:val="20"/>
        </w:rPr>
        <w:t xml:space="preserve">　　※電子メール（添付ファイル）により提出してください。</w:t>
      </w:r>
    </w:p>
    <w:p w14:paraId="083F4AD4" w14:textId="77777777" w:rsidR="00EA71A7" w:rsidRDefault="00EA71A7">
      <w:pPr>
        <w:suppressAutoHyphens/>
        <w:kinsoku w:val="0"/>
        <w:wordWrap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7F2663A1" w14:textId="13ABEF3F" w:rsidR="00EA71A7" w:rsidRDefault="009433C1">
      <w:pPr>
        <w:suppressAutoHyphens/>
        <w:kinsoku w:val="0"/>
        <w:wordWrap w:val="0"/>
        <w:autoSpaceDE w:val="0"/>
        <w:autoSpaceDN w:val="0"/>
        <w:spacing w:afterLines="50" w:after="163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 xml:space="preserve">　　≪質問の受付期間≫　　　令和</w:t>
      </w:r>
      <w:r w:rsidR="003D2E03">
        <w:rPr>
          <w:rFonts w:ascii="ＭＳ 明朝" w:hAnsi="ＭＳ 明朝" w:hint="eastAsia"/>
          <w:color w:val="000000" w:themeColor="text1"/>
          <w:sz w:val="22"/>
        </w:rPr>
        <w:t>７</w:t>
      </w:r>
      <w:r w:rsidRPr="005C6366">
        <w:rPr>
          <w:rFonts w:ascii="ＭＳ 明朝" w:hAnsi="ＭＳ 明朝" w:hint="eastAsia"/>
          <w:color w:val="000000" w:themeColor="text1"/>
          <w:sz w:val="22"/>
        </w:rPr>
        <w:t>年</w:t>
      </w:r>
      <w:r w:rsidR="005C6366" w:rsidRPr="005C6366">
        <w:rPr>
          <w:rFonts w:ascii="ＭＳ 明朝" w:hAnsi="ＭＳ 明朝" w:hint="eastAsia"/>
          <w:color w:val="000000" w:themeColor="text1"/>
          <w:sz w:val="22"/>
        </w:rPr>
        <w:t>１１</w:t>
      </w:r>
      <w:r w:rsidRPr="005C6366">
        <w:rPr>
          <w:rFonts w:ascii="ＭＳ 明朝" w:hAnsi="ＭＳ 明朝" w:hint="eastAsia"/>
          <w:color w:val="000000" w:themeColor="text1"/>
          <w:sz w:val="22"/>
        </w:rPr>
        <w:t>月</w:t>
      </w:r>
      <w:r w:rsidR="008A1A4E">
        <w:rPr>
          <w:rFonts w:ascii="ＭＳ 明朝" w:hAnsi="ＭＳ 明朝" w:hint="eastAsia"/>
          <w:color w:val="000000" w:themeColor="text1"/>
          <w:sz w:val="22"/>
        </w:rPr>
        <w:t>７</w:t>
      </w:r>
      <w:r w:rsidRPr="005C6366">
        <w:rPr>
          <w:rFonts w:ascii="ＭＳ 明朝" w:hAnsi="ＭＳ 明朝" w:hint="eastAsia"/>
          <w:color w:val="000000" w:themeColor="text1"/>
          <w:sz w:val="22"/>
        </w:rPr>
        <w:t>日（</w:t>
      </w:r>
      <w:r w:rsidR="008A1A4E">
        <w:rPr>
          <w:rFonts w:ascii="ＭＳ 明朝" w:hAnsi="ＭＳ 明朝" w:hint="eastAsia"/>
          <w:color w:val="000000" w:themeColor="text1"/>
          <w:sz w:val="22"/>
        </w:rPr>
        <w:t>金</w:t>
      </w:r>
      <w:r w:rsidRPr="005C6366">
        <w:rPr>
          <w:rFonts w:ascii="ＭＳ 明朝" w:hAnsi="ＭＳ 明朝" w:hint="eastAsia"/>
          <w:color w:val="000000" w:themeColor="text1"/>
          <w:sz w:val="22"/>
        </w:rPr>
        <w:t>）から</w:t>
      </w:r>
      <w:r w:rsidR="005C6366" w:rsidRPr="005C6366">
        <w:rPr>
          <w:rFonts w:ascii="ＭＳ 明朝" w:hAnsi="ＭＳ 明朝" w:hint="eastAsia"/>
          <w:color w:val="000000" w:themeColor="text1"/>
          <w:sz w:val="22"/>
        </w:rPr>
        <w:t>１１</w:t>
      </w:r>
      <w:r w:rsidRPr="005C6366">
        <w:rPr>
          <w:rFonts w:ascii="ＭＳ 明朝" w:hAnsi="ＭＳ 明朝" w:hint="eastAsia"/>
          <w:color w:val="000000" w:themeColor="text1"/>
          <w:sz w:val="22"/>
        </w:rPr>
        <w:t>月</w:t>
      </w:r>
      <w:r w:rsidR="005C6366" w:rsidRPr="005C6366">
        <w:rPr>
          <w:rFonts w:ascii="ＭＳ 明朝" w:hAnsi="ＭＳ 明朝" w:hint="eastAsia"/>
          <w:color w:val="000000" w:themeColor="text1"/>
          <w:sz w:val="22"/>
        </w:rPr>
        <w:t>２</w:t>
      </w:r>
      <w:r w:rsidR="008A1A4E">
        <w:rPr>
          <w:rFonts w:ascii="ＭＳ 明朝" w:hAnsi="ＭＳ 明朝" w:hint="eastAsia"/>
          <w:color w:val="000000" w:themeColor="text1"/>
          <w:sz w:val="22"/>
        </w:rPr>
        <w:t>１</w:t>
      </w:r>
      <w:r w:rsidRPr="005C6366">
        <w:rPr>
          <w:rFonts w:ascii="ＭＳ 明朝" w:hAnsi="ＭＳ 明朝" w:hint="eastAsia"/>
          <w:color w:val="000000" w:themeColor="text1"/>
          <w:sz w:val="22"/>
        </w:rPr>
        <w:t>日（</w:t>
      </w:r>
      <w:r w:rsidR="008A1A4E">
        <w:rPr>
          <w:rFonts w:ascii="ＭＳ 明朝" w:hAnsi="ＭＳ 明朝" w:hint="eastAsia"/>
          <w:color w:val="000000" w:themeColor="text1"/>
          <w:sz w:val="22"/>
        </w:rPr>
        <w:t>金</w:t>
      </w:r>
      <w:r w:rsidRPr="005C6366">
        <w:rPr>
          <w:rFonts w:ascii="ＭＳ 明朝" w:hAnsi="ＭＳ 明朝" w:hint="eastAsia"/>
          <w:color w:val="000000" w:themeColor="text1"/>
          <w:sz w:val="22"/>
        </w:rPr>
        <w:t>）</w:t>
      </w:r>
      <w:r>
        <w:rPr>
          <w:rFonts w:ascii="ＭＳ 明朝" w:hAnsi="ＭＳ 明朝" w:hint="eastAsia"/>
          <w:color w:val="000000" w:themeColor="text1"/>
          <w:sz w:val="22"/>
        </w:rPr>
        <w:t>まで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9"/>
        <w:gridCol w:w="2127"/>
        <w:gridCol w:w="637"/>
        <w:gridCol w:w="638"/>
        <w:gridCol w:w="5653"/>
      </w:tblGrid>
      <w:tr w:rsidR="00EA71A7" w14:paraId="158CB82A" w14:textId="77777777">
        <w:trPr>
          <w:trHeight w:val="326"/>
          <w:jc w:val="center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7EC915AA" w14:textId="77777777" w:rsidR="00EA71A7" w:rsidRDefault="009433C1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1"/>
              </w:rPr>
              <w:t>質問</w:t>
            </w:r>
          </w:p>
          <w:p w14:paraId="03511678" w14:textId="77777777" w:rsidR="00EA71A7" w:rsidRDefault="009433C1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1"/>
              </w:rPr>
              <w:t>番号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58D7A8DF" w14:textId="77777777" w:rsidR="00EA71A7" w:rsidRDefault="009433C1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1"/>
              </w:rPr>
              <w:t>区　分</w:t>
            </w:r>
          </w:p>
          <w:p w14:paraId="64766474" w14:textId="77777777" w:rsidR="00EA71A7" w:rsidRDefault="009433C1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※募集要項、添付資料等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2CF8A722" w14:textId="77777777" w:rsidR="00EA71A7" w:rsidRDefault="009433C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1"/>
              </w:rPr>
              <w:t>該当箇所</w:t>
            </w:r>
          </w:p>
        </w:tc>
        <w:tc>
          <w:tcPr>
            <w:tcW w:w="5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5A3099E4" w14:textId="77777777" w:rsidR="00EA71A7" w:rsidRDefault="009433C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1"/>
              </w:rPr>
              <w:t>質　問　内　容</w:t>
            </w:r>
          </w:p>
        </w:tc>
      </w:tr>
      <w:tr w:rsidR="00EA71A7" w14:paraId="4B3D78CF" w14:textId="77777777">
        <w:trPr>
          <w:jc w:val="center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1F228" w14:textId="77777777" w:rsidR="00EA71A7" w:rsidRDefault="00EA71A7">
            <w:pPr>
              <w:rPr>
                <w:color w:val="000000" w:themeColor="text1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3CCA2" w14:textId="77777777" w:rsidR="00EA71A7" w:rsidRDefault="00EA71A7">
            <w:pPr>
              <w:rPr>
                <w:color w:val="000000" w:themeColor="text1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043E5678" w14:textId="77777777" w:rsidR="00EA71A7" w:rsidRDefault="009433C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</w:rPr>
              <w:t>ﾍﾟｰｼﾞ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6687F77C" w14:textId="77777777" w:rsidR="00EA71A7" w:rsidRDefault="009433C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1"/>
              </w:rPr>
              <w:t>行</w:t>
            </w:r>
          </w:p>
        </w:tc>
        <w:tc>
          <w:tcPr>
            <w:tcW w:w="5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E2B3D" w14:textId="77777777" w:rsidR="00EA71A7" w:rsidRDefault="00EA71A7">
            <w:pPr>
              <w:rPr>
                <w:color w:val="000000" w:themeColor="text1"/>
              </w:rPr>
            </w:pPr>
          </w:p>
        </w:tc>
      </w:tr>
      <w:tr w:rsidR="00EA71A7" w14:paraId="1DAF5FB5" w14:textId="77777777">
        <w:trPr>
          <w:trHeight w:val="6974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07924" w14:textId="77777777" w:rsidR="00EA71A7" w:rsidRDefault="00EA71A7">
            <w:pPr>
              <w:rPr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408AE" w14:textId="77777777" w:rsidR="00EA71A7" w:rsidRDefault="00EA71A7">
            <w:pPr>
              <w:rPr>
                <w:color w:val="000000" w:themeColor="text1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DFAAB" w14:textId="77777777" w:rsidR="00EA71A7" w:rsidRDefault="00EA71A7">
            <w:pPr>
              <w:rPr>
                <w:color w:val="000000" w:themeColor="text1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6248B" w14:textId="77777777" w:rsidR="00EA71A7" w:rsidRDefault="00EA71A7">
            <w:pPr>
              <w:rPr>
                <w:color w:val="000000" w:themeColor="text1"/>
              </w:rPr>
            </w:pP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4F210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5B873C88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6E2A1CBF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609DC871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201F7709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722661E4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45866EEC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515A40C1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0E7310F8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6F5EC04D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21042B62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3801072C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1A7D0225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48C81324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3E9333C7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3036421E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2C935729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2B8386B4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6FD373D1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1E0EFD42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401688D8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3B8CA554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</w:tc>
      </w:tr>
    </w:tbl>
    <w:p w14:paraId="6BF77493" w14:textId="77777777" w:rsidR="00EA71A7" w:rsidRDefault="00EA71A7">
      <w:pPr>
        <w:suppressAutoHyphens/>
        <w:kinsoku w:val="0"/>
        <w:wordWrap w:val="0"/>
        <w:autoSpaceDE w:val="0"/>
        <w:autoSpaceDN w:val="0"/>
        <w:rPr>
          <w:rFonts w:ascii="ＭＳ 明朝" w:hAnsi="ＭＳ 明朝"/>
          <w:color w:val="000000" w:themeColor="text1"/>
        </w:rPr>
      </w:pPr>
    </w:p>
    <w:p w14:paraId="0F4012BB" w14:textId="77777777" w:rsidR="00EA71A7" w:rsidRDefault="009433C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</w:p>
    <w:sectPr w:rsidR="00EA71A7">
      <w:headerReference w:type="default" r:id="rId6"/>
      <w:pgSz w:w="11906" w:h="16838"/>
      <w:pgMar w:top="1134" w:right="1168" w:bottom="1134" w:left="1168" w:header="1134" w:footer="720" w:gutter="0"/>
      <w:pgNumType w:start="1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719DD" w14:textId="77777777" w:rsidR="009E671B" w:rsidRDefault="009E671B">
      <w:r>
        <w:separator/>
      </w:r>
    </w:p>
  </w:endnote>
  <w:endnote w:type="continuationSeparator" w:id="0">
    <w:p w14:paraId="69A0D28F" w14:textId="77777777" w:rsidR="009E671B" w:rsidRDefault="009E6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2386F" w14:textId="77777777" w:rsidR="009E671B" w:rsidRDefault="009E671B">
      <w:r>
        <w:separator/>
      </w:r>
    </w:p>
  </w:footnote>
  <w:footnote w:type="continuationSeparator" w:id="0">
    <w:p w14:paraId="7F51868B" w14:textId="77777777" w:rsidR="009E671B" w:rsidRDefault="009E6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4D56D" w14:textId="77777777" w:rsidR="00EA71A7" w:rsidRDefault="00EA71A7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720"/>
  <w:hyphenationZone w:val="0"/>
  <w:doNotHyphenateCaps/>
  <w:drawingGridHorizontalSpacing w:val="121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71A7"/>
    <w:rsid w:val="000C3696"/>
    <w:rsid w:val="00197B1D"/>
    <w:rsid w:val="001E4287"/>
    <w:rsid w:val="00266FC3"/>
    <w:rsid w:val="003260E1"/>
    <w:rsid w:val="00362A3E"/>
    <w:rsid w:val="003D2E03"/>
    <w:rsid w:val="004A0F6F"/>
    <w:rsid w:val="0051248C"/>
    <w:rsid w:val="00586B52"/>
    <w:rsid w:val="005C6366"/>
    <w:rsid w:val="0063469C"/>
    <w:rsid w:val="00664AD9"/>
    <w:rsid w:val="006E0FA0"/>
    <w:rsid w:val="006F3E27"/>
    <w:rsid w:val="00780789"/>
    <w:rsid w:val="007957EC"/>
    <w:rsid w:val="007F7807"/>
    <w:rsid w:val="008A1A4E"/>
    <w:rsid w:val="009433C1"/>
    <w:rsid w:val="009E671B"/>
    <w:rsid w:val="00AE1993"/>
    <w:rsid w:val="00B023B9"/>
    <w:rsid w:val="00B7779D"/>
    <w:rsid w:val="00C105CE"/>
    <w:rsid w:val="00D0278E"/>
    <w:rsid w:val="00D802EB"/>
    <w:rsid w:val="00E30738"/>
    <w:rsid w:val="00E9730F"/>
    <w:rsid w:val="00EA71A7"/>
    <w:rsid w:val="00EB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E7E8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Times New Roman" w:hAnsi="Times New Roman"/>
      <w:color w:val="000000"/>
      <w:kern w:val="0"/>
      <w:sz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Times New Roman" w:hAnsi="Times New Roman"/>
      <w:color w:val="000000"/>
      <w:kern w:val="0"/>
      <w:sz w:val="24"/>
    </w:rPr>
  </w:style>
  <w:style w:type="paragraph" w:styleId="a7">
    <w:name w:val="Closing"/>
    <w:basedOn w:val="a"/>
    <w:link w:val="a8"/>
    <w:pPr>
      <w:jc w:val="right"/>
      <w:textAlignment w:val="auto"/>
    </w:pPr>
  </w:style>
  <w:style w:type="character" w:customStyle="1" w:styleId="a8">
    <w:name w:val="結語 (文字)"/>
    <w:basedOn w:val="a0"/>
    <w:link w:val="a7"/>
    <w:rPr>
      <w:rFonts w:ascii="Times New Roman" w:hAnsi="Times New Roman"/>
      <w:color w:val="000000"/>
      <w:kern w:val="0"/>
      <w:sz w:val="24"/>
    </w:rPr>
  </w:style>
  <w:style w:type="paragraph" w:styleId="a9">
    <w:name w:val="Note Heading"/>
    <w:basedOn w:val="a"/>
    <w:next w:val="a"/>
    <w:link w:val="aa"/>
    <w:pPr>
      <w:jc w:val="center"/>
      <w:textAlignment w:val="auto"/>
    </w:pPr>
  </w:style>
  <w:style w:type="character" w:customStyle="1" w:styleId="aa">
    <w:name w:val="記 (文字)"/>
    <w:basedOn w:val="a0"/>
    <w:link w:val="a9"/>
    <w:rPr>
      <w:rFonts w:ascii="Times New Roman" w:hAnsi="Times New Roman"/>
      <w:color w:val="000000"/>
      <w:kern w:val="0"/>
      <w:sz w:val="24"/>
    </w:rPr>
  </w:style>
  <w:style w:type="paragraph" w:styleId="ab">
    <w:name w:val="Balloon Text"/>
    <w:basedOn w:val="a"/>
    <w:link w:val="ac"/>
    <w:semiHidden/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color w:val="000000"/>
      <w:kern w:val="0"/>
      <w:sz w:val="18"/>
    </w:rPr>
  </w:style>
  <w:style w:type="character" w:styleId="ad">
    <w:name w:val="annotation reference"/>
    <w:basedOn w:val="a0"/>
    <w:semiHidden/>
    <w:rPr>
      <w:sz w:val="18"/>
    </w:rPr>
  </w:style>
  <w:style w:type="paragraph" w:styleId="ae">
    <w:name w:val="annotation text"/>
    <w:basedOn w:val="a"/>
    <w:link w:val="af"/>
    <w:semiHidden/>
    <w:pPr>
      <w:jc w:val="left"/>
    </w:pPr>
  </w:style>
  <w:style w:type="character" w:customStyle="1" w:styleId="af">
    <w:name w:val="コメント文字列 (文字)"/>
    <w:basedOn w:val="a0"/>
    <w:link w:val="ae"/>
    <w:rPr>
      <w:rFonts w:ascii="Times New Roman" w:hAnsi="Times New Roman"/>
      <w:color w:val="000000"/>
      <w:kern w:val="0"/>
      <w:sz w:val="24"/>
    </w:rPr>
  </w:style>
  <w:style w:type="paragraph" w:styleId="af0">
    <w:name w:val="annotation subject"/>
    <w:basedOn w:val="ae"/>
    <w:next w:val="ae"/>
    <w:link w:val="af1"/>
    <w:semiHidden/>
    <w:rPr>
      <w:b/>
    </w:rPr>
  </w:style>
  <w:style w:type="character" w:customStyle="1" w:styleId="af1">
    <w:name w:val="コメント内容 (文字)"/>
    <w:basedOn w:val="af"/>
    <w:link w:val="af0"/>
    <w:rPr>
      <w:rFonts w:ascii="Times New Roman" w:hAnsi="Times New Roman"/>
      <w:b/>
      <w:color w:val="000000"/>
      <w:kern w:val="0"/>
      <w:sz w:val="24"/>
    </w:rPr>
  </w:style>
  <w:style w:type="paragraph" w:styleId="af2">
    <w:name w:val="Revision"/>
    <w:rPr>
      <w:rFonts w:ascii="Times New Roman" w:hAnsi="Times New Roman"/>
      <w:color w:val="000000"/>
      <w:kern w:val="0"/>
      <w:sz w:val="24"/>
    </w:rPr>
  </w:style>
  <w:style w:type="paragraph" w:styleId="Web">
    <w:name w:val="Normal (Web)"/>
    <w:basedOn w:val="a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/>
      <w:color w:val="auto"/>
    </w:rPr>
  </w:style>
  <w:style w:type="paragraph" w:styleId="af3">
    <w:name w:val="endnote text"/>
    <w:basedOn w:val="a"/>
    <w:link w:val="af4"/>
    <w:semiHidden/>
    <w:pPr>
      <w:snapToGrid w:val="0"/>
      <w:jc w:val="left"/>
    </w:pPr>
  </w:style>
  <w:style w:type="character" w:customStyle="1" w:styleId="af4">
    <w:name w:val="文末脚注文字列 (文字)"/>
    <w:basedOn w:val="a0"/>
    <w:link w:val="af3"/>
    <w:rPr>
      <w:rFonts w:ascii="Times New Roman" w:hAnsi="Times New Roman"/>
      <w:color w:val="000000"/>
      <w:kern w:val="0"/>
      <w:sz w:val="24"/>
    </w:rPr>
  </w:style>
  <w:style w:type="character" w:styleId="af5">
    <w:name w:val="endnote reference"/>
    <w:basedOn w:val="a0"/>
    <w:semiHidden/>
    <w:rPr>
      <w:vertAlign w:val="superscript"/>
    </w:rPr>
  </w:style>
  <w:style w:type="table" w:styleId="af6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2025-08-06T07:10:00Z</dcterms:created>
  <dcterms:modified xsi:type="dcterms:W3CDTF">2025-10-30T07:30:00Z</dcterms:modified>
</cp:coreProperties>
</file>