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93DC" w14:textId="761849E5" w:rsidR="00936C82" w:rsidRDefault="0052496A">
      <w:pPr>
        <w:ind w:firstLineChars="2600" w:firstLine="6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FB402D8" wp14:editId="27DDEEA3">
                <wp:simplePos x="0" y="0"/>
                <wp:positionH relativeFrom="column">
                  <wp:posOffset>-233680</wp:posOffset>
                </wp:positionH>
                <wp:positionV relativeFrom="paragraph">
                  <wp:posOffset>-194945</wp:posOffset>
                </wp:positionV>
                <wp:extent cx="2867025" cy="35242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59C2BA60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裏面に記入例があります。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2FB402D8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18.4pt;margin-top:-15.35pt;width:225.75pt;height:27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" strokecolor="windowText">
                <v:textbox inset="5.85pt,.7pt,5.85pt,.7pt">
                  <w:txbxContent>
                    <w:p w14:paraId="59C2BA60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裏面に記入例があります。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38464515"/>
      <w:r>
        <w:rPr>
          <w:rFonts w:ascii="HG丸ｺﾞｼｯｸM-PRO" w:eastAsia="HG丸ｺﾞｼｯｸM-PRO" w:hAnsi="HG丸ｺﾞｼｯｸM-PRO" w:hint="eastAsia"/>
          <w:sz w:val="24"/>
        </w:rPr>
        <w:t>令和</w:t>
      </w:r>
      <w:bookmarkEnd w:id="0"/>
      <w:r w:rsidR="00B85981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79FF0A27" w14:textId="77777777" w:rsidR="00936C82" w:rsidRDefault="005249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（提出先）</w:t>
      </w:r>
    </w:p>
    <w:p w14:paraId="483572F4" w14:textId="77777777" w:rsidR="00936C82" w:rsidRDefault="005249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川越市長　</w:t>
      </w:r>
    </w:p>
    <w:p w14:paraId="4587CCFD" w14:textId="77777777" w:rsidR="00936C82" w:rsidRDefault="0052496A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自治会名　　　　　　　　　　　自治会</w:t>
      </w:r>
    </w:p>
    <w:p w14:paraId="05CFD14B" w14:textId="77777777" w:rsidR="00936C82" w:rsidRDefault="0052496A">
      <w:pPr>
        <w:ind w:firstLineChars="1600" w:firstLine="336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0818B8B6" wp14:editId="3772DB42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2279650" cy="1362710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7965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01F196BE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添付書類</w:t>
                            </w:r>
                          </w:p>
                          <w:p w14:paraId="2C30AFBF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①振込口座の通帳の写し</w:t>
                            </w:r>
                          </w:p>
                          <w:p w14:paraId="62D2F91F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→通帳の表紙と、１枚めくった最初の（銀行名・支店名・口座番号・口座名義人が記載されている）ページの写し</w:t>
                            </w:r>
                          </w:p>
                          <w:p w14:paraId="52ABF6B9" w14:textId="11EFC7EC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②令和</w:t>
                            </w:r>
                            <w:r w:rsidR="00B85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年度決算書の写し</w:t>
                            </w:r>
                          </w:p>
                          <w:p w14:paraId="2A24F698" w14:textId="77777777" w:rsidR="00936C82" w:rsidRDefault="00936C82"/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0818B8B6" id="_x0000_s1027" style="position:absolute;left:0;text-align:left;margin-left:.15pt;margin-top:1pt;width:179.5pt;height:107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" strokecolor="windowText" strokeweight="1.5pt">
                <v:textbox inset="5.85pt,.7pt,5.85pt,.7pt">
                  <w:txbxContent>
                    <w:p w14:paraId="01F196BE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添付書類</w:t>
                      </w:r>
                    </w:p>
                    <w:p w14:paraId="2C30AFBF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①振込口座の通帳の写し</w:t>
                      </w:r>
                    </w:p>
                    <w:p w14:paraId="62D2F91F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→通帳の表紙と、１枚めくった最初の（銀行名・支店名・口座番号・口座名義人が記載されている）ページの写し</w:t>
                      </w:r>
                    </w:p>
                    <w:p w14:paraId="52ABF6B9" w14:textId="11EFC7EC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②令和</w:t>
                      </w:r>
                      <w:r w:rsidR="00B8598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年度決算書の写し</w:t>
                      </w:r>
                    </w:p>
                    <w:p w14:paraId="2A24F698" w14:textId="77777777" w:rsidR="00936C82" w:rsidRDefault="00936C82"/>
                  </w:txbxContent>
                </v:textbox>
              </v:rect>
            </w:pict>
          </mc:Fallback>
        </mc:AlternateContent>
      </w:r>
    </w:p>
    <w:p w14:paraId="109CD363" w14:textId="77777777" w:rsidR="00936C82" w:rsidRDefault="0052496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会長住所　　　　　　　　　　　　　　</w:t>
      </w:r>
    </w:p>
    <w:p w14:paraId="6B6625B9" w14:textId="77777777" w:rsidR="00936C82" w:rsidRDefault="00936C82">
      <w:pPr>
        <w:ind w:firstLineChars="1600" w:firstLine="3840"/>
        <w:jc w:val="right"/>
        <w:rPr>
          <w:rFonts w:ascii="HG丸ｺﾞｼｯｸM-PRO" w:eastAsia="HG丸ｺﾞｼｯｸM-PRO" w:hAnsi="HG丸ｺﾞｼｯｸM-PRO"/>
          <w:sz w:val="24"/>
        </w:rPr>
      </w:pPr>
    </w:p>
    <w:p w14:paraId="48C22337" w14:textId="77777777" w:rsidR="00936C82" w:rsidRDefault="0052496A">
      <w:pPr>
        <w:wordWrap w:val="0"/>
        <w:ind w:firstLineChars="1900" w:firstLine="456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会長氏名　　　　　　　　　　　　　　</w:t>
      </w:r>
    </w:p>
    <w:p w14:paraId="5ACDDC4E" w14:textId="77777777" w:rsidR="00936C82" w:rsidRDefault="00936C82">
      <w:pPr>
        <w:ind w:firstLineChars="1900" w:firstLine="4560"/>
        <w:jc w:val="right"/>
        <w:rPr>
          <w:rFonts w:ascii="HG丸ｺﾞｼｯｸM-PRO" w:eastAsia="HG丸ｺﾞｼｯｸM-PRO" w:hAnsi="HG丸ｺﾞｼｯｸM-PRO"/>
          <w:sz w:val="24"/>
        </w:rPr>
      </w:pPr>
    </w:p>
    <w:p w14:paraId="268988AF" w14:textId="77777777" w:rsidR="00936C82" w:rsidRDefault="0052496A">
      <w:pPr>
        <w:wordWrap w:val="0"/>
        <w:ind w:firstLineChars="1900" w:firstLine="456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  　話　　　　　－　　　　－　　　</w:t>
      </w:r>
    </w:p>
    <w:p w14:paraId="054D6E14" w14:textId="77777777" w:rsidR="00936C82" w:rsidRDefault="00936C82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14:paraId="0684BA34" w14:textId="77777777" w:rsidR="00936C82" w:rsidRDefault="00936C82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14:paraId="2CE81490" w14:textId="77777777" w:rsidR="00936C82" w:rsidRDefault="00936C82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14:paraId="5E69B094" w14:textId="77777777" w:rsidR="00936C82" w:rsidRDefault="00936C82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14:paraId="17A7F68F" w14:textId="35AC0DD8" w:rsidR="00936C82" w:rsidRDefault="0052496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B85981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>年度　自治会会員世帯数・振込口座届</w:t>
      </w:r>
    </w:p>
    <w:p w14:paraId="21AA88CB" w14:textId="77777777" w:rsidR="00936C82" w:rsidRDefault="00936C82">
      <w:pPr>
        <w:ind w:rightChars="-100" w:right="-210"/>
        <w:rPr>
          <w:rFonts w:ascii="HG丸ｺﾞｼｯｸM-PRO" w:eastAsia="HG丸ｺﾞｼｯｸM-PRO" w:hAnsi="HG丸ｺﾞｼｯｸM-PRO"/>
          <w:sz w:val="24"/>
        </w:rPr>
      </w:pPr>
    </w:p>
    <w:p w14:paraId="264E9A1B" w14:textId="77777777" w:rsidR="00936C82" w:rsidRDefault="009769B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1" w:name="_Hlk38470234"/>
      <w:r>
        <w:rPr>
          <w:rFonts w:ascii="HG丸ｺﾞｼｯｸM-PRO" w:eastAsia="HG丸ｺﾞｼｯｸM-PRO" w:hAnsi="HG丸ｺﾞｼｯｸM-PRO" w:hint="eastAsia"/>
          <w:sz w:val="24"/>
        </w:rPr>
        <w:t>口座の</w:t>
      </w:r>
      <w:r w:rsidR="0052496A">
        <w:rPr>
          <w:rFonts w:ascii="HG丸ｺﾞｼｯｸM-PRO" w:eastAsia="HG丸ｺﾞｼｯｸM-PRO" w:hAnsi="HG丸ｺﾞｼｯｸM-PRO" w:hint="eastAsia"/>
          <w:sz w:val="24"/>
        </w:rPr>
        <w:t>変更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52496A">
        <w:rPr>
          <w:rFonts w:ascii="HG丸ｺﾞｼｯｸM-PRO" w:eastAsia="HG丸ｺﾞｼｯｸM-PRO" w:hAnsi="HG丸ｺﾞｼｯｸM-PRO" w:hint="eastAsia"/>
          <w:sz w:val="24"/>
        </w:rPr>
        <w:t>あり・なし</w:t>
      </w:r>
      <w:bookmarkEnd w:id="1"/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52496A">
        <w:rPr>
          <w:rFonts w:ascii="HG丸ｺﾞｼｯｸM-PRO" w:eastAsia="HG丸ｺﾞｼｯｸM-PRO" w:hAnsi="HG丸ｺﾞｼｯｸM-PRO" w:hint="eastAsia"/>
          <w:sz w:val="24"/>
        </w:rPr>
        <w:t>のいずれかに○をつけ、</w:t>
      </w:r>
      <w:r>
        <w:rPr>
          <w:rFonts w:ascii="HG丸ｺﾞｼｯｸM-PRO" w:eastAsia="HG丸ｺﾞｼｯｸM-PRO" w:hAnsi="HG丸ｺﾞｼｯｸM-PRO" w:hint="eastAsia"/>
          <w:sz w:val="24"/>
        </w:rPr>
        <w:t>（１）の枠内に振込先口座を</w:t>
      </w:r>
      <w:r w:rsidR="0052496A">
        <w:rPr>
          <w:rFonts w:ascii="HG丸ｺﾞｼｯｸM-PRO" w:eastAsia="HG丸ｺﾞｼｯｸM-PRO" w:hAnsi="HG丸ｺﾞｼｯｸM-PRO" w:hint="eastAsia"/>
          <w:sz w:val="24"/>
        </w:rPr>
        <w:t>記入してください。</w:t>
      </w:r>
    </w:p>
    <w:p w14:paraId="307AC6CA" w14:textId="77777777" w:rsidR="009769BC" w:rsidRDefault="009769BC" w:rsidP="009769B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確実にお振込みさせていただくため、前年度からの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変更の有無にかかわらず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通帳の記載のとおり（＝金融機関への届出のとおり）正確にご記入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1290A12" w14:textId="77777777" w:rsidR="009769BC" w:rsidRDefault="005249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また、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以前から使用している通帳でも、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届出名義が変わった場合は、変更</w:t>
      </w:r>
      <w:r w:rsidR="009769B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「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あり」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となります</w:t>
      </w:r>
      <w:r>
        <w:rPr>
          <w:rFonts w:ascii="HG丸ｺﾞｼｯｸM-PRO" w:eastAsia="HG丸ｺﾞｼｯｸM-PRO" w:hAnsi="HG丸ｺﾞｼｯｸM-PRO" w:hint="eastAsia"/>
          <w:sz w:val="24"/>
        </w:rPr>
        <w:t>のでご注意ください。</w:t>
      </w:r>
    </w:p>
    <w:p w14:paraId="4E745ACF" w14:textId="77777777" w:rsidR="00936C82" w:rsidRDefault="009769BC">
      <w:pPr>
        <w:ind w:firstLineChars="100" w:firstLine="2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通帳に記載されているとおりに名義をご記入いただかないと、報償金の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振込ができません</w:t>
      </w:r>
      <w:r w:rsidRPr="00323687">
        <w:rPr>
          <w:rFonts w:ascii="HG丸ｺﾞｼｯｸM-PRO" w:eastAsia="HG丸ｺﾞｼｯｸM-PRO" w:hAnsi="HG丸ｺﾞｼｯｸM-PRO" w:hint="eastAsia"/>
          <w:sz w:val="24"/>
        </w:rPr>
        <w:t>のでご注意ください。</w:t>
      </w:r>
    </w:p>
    <w:p w14:paraId="60CCA438" w14:textId="77777777" w:rsidR="00936C82" w:rsidRDefault="00936C82">
      <w:pPr>
        <w:rPr>
          <w:rFonts w:ascii="HG丸ｺﾞｼｯｸM-PRO" w:eastAsia="HG丸ｺﾞｼｯｸM-PRO" w:hAnsi="HG丸ｺﾞｼｯｸM-PRO"/>
          <w:sz w:val="24"/>
        </w:rPr>
      </w:pPr>
    </w:p>
    <w:p w14:paraId="25C4DD33" w14:textId="77777777" w:rsidR="009769BC" w:rsidRDefault="005249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b/>
          <w:sz w:val="24"/>
        </w:rPr>
        <w:t>自治会協力報償金</w:t>
      </w:r>
      <w:r>
        <w:rPr>
          <w:rFonts w:ascii="HG丸ｺﾞｼｯｸM-PRO" w:eastAsia="HG丸ｺﾞｼｯｸM-PRO" w:hAnsi="HG丸ｺﾞｼｯｸM-PRO" w:hint="eastAsia"/>
          <w:sz w:val="24"/>
        </w:rPr>
        <w:t>振込口座</w:t>
      </w:r>
      <w:r w:rsidR="009769B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C66B3BD" w14:textId="77777777" w:rsidR="00D02BD7" w:rsidRDefault="005249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bookmarkStart w:id="2" w:name="_Hlk96102243"/>
      <w:r w:rsidR="009769BC">
        <w:rPr>
          <w:rFonts w:ascii="HG丸ｺﾞｼｯｸM-PRO" w:eastAsia="HG丸ｺﾞｼｯｸM-PRO" w:hAnsi="HG丸ｺﾞｼｯｸM-PRO" w:hint="eastAsia"/>
          <w:sz w:val="24"/>
        </w:rPr>
        <w:t>自治会</w:t>
      </w:r>
      <w:r w:rsidR="00D02BD7">
        <w:rPr>
          <w:rFonts w:ascii="HG丸ｺﾞｼｯｸM-PRO" w:eastAsia="HG丸ｺﾞｼｯｸM-PRO" w:hAnsi="HG丸ｺﾞｼｯｸM-PRO" w:hint="eastAsia"/>
          <w:sz w:val="24"/>
        </w:rPr>
        <w:t>名の記載のある自治会の</w:t>
      </w:r>
      <w:r w:rsidR="009769BC">
        <w:rPr>
          <w:rFonts w:ascii="HG丸ｺﾞｼｯｸM-PRO" w:eastAsia="HG丸ｺﾞｼｯｸM-PRO" w:hAnsi="HG丸ｺﾞｼｯｸM-PRO" w:hint="eastAsia"/>
          <w:sz w:val="24"/>
        </w:rPr>
        <w:t>口座</w:t>
      </w:r>
      <w:bookmarkEnd w:id="2"/>
      <w:r w:rsidR="009769BC">
        <w:rPr>
          <w:rFonts w:ascii="HG丸ｺﾞｼｯｸM-PRO" w:eastAsia="HG丸ｺﾞｼｯｸM-PRO" w:hAnsi="HG丸ｺﾞｼｯｸM-PRO" w:hint="eastAsia"/>
          <w:sz w:val="24"/>
        </w:rPr>
        <w:t xml:space="preserve">をご記入下さい。　</w:t>
      </w:r>
    </w:p>
    <w:p w14:paraId="5B0A14B4" w14:textId="77777777" w:rsidR="00936C82" w:rsidRDefault="009769BC" w:rsidP="00D02BD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口座の変更（　あり　・　なし　）</w:t>
      </w:r>
    </w:p>
    <w:tbl>
      <w:tblPr>
        <w:tblStyle w:val="1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7603"/>
      </w:tblGrid>
      <w:tr w:rsidR="00936C82" w14:paraId="687237F5" w14:textId="77777777"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14:paraId="2CC91C54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金融機関名</w:t>
            </w:r>
          </w:p>
        </w:tc>
        <w:tc>
          <w:tcPr>
            <w:tcW w:w="7603" w:type="dxa"/>
            <w:tcBorders>
              <w:tl2br w:val="nil"/>
              <w:tr2bl w:val="nil"/>
            </w:tcBorders>
          </w:tcPr>
          <w:p w14:paraId="3A507B50" w14:textId="77777777" w:rsidR="00936C82" w:rsidRDefault="0052496A">
            <w:pPr>
              <w:ind w:firstLineChars="1300" w:firstLine="3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銀　　　　行</w:t>
            </w:r>
          </w:p>
          <w:p w14:paraId="3C9779C4" w14:textId="77777777" w:rsidR="00936C82" w:rsidRDefault="005249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Pr="009769BC">
              <w:rPr>
                <w:rFonts w:ascii="HG丸ｺﾞｼｯｸM-PRO" w:eastAsia="HG丸ｺﾞｼｯｸM-PRO" w:hAnsi="HG丸ｺﾞｼｯｸM-PRO" w:hint="eastAsia"/>
                <w:spacing w:val="75"/>
                <w:sz w:val="24"/>
                <w:fitText w:val="1440" w:id="1"/>
              </w:rPr>
              <w:t>信用金</w:t>
            </w:r>
            <w:r w:rsidRPr="009769BC">
              <w:rPr>
                <w:rFonts w:ascii="HG丸ｺﾞｼｯｸM-PRO" w:eastAsia="HG丸ｺﾞｼｯｸM-PRO" w:hAnsi="HG丸ｺﾞｼｯｸM-PRO" w:hint="eastAsia"/>
                <w:spacing w:val="15"/>
                <w:sz w:val="24"/>
                <w:fitText w:val="1440" w:id="1"/>
              </w:rPr>
              <w:t>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支店</w:t>
            </w:r>
          </w:p>
          <w:p w14:paraId="1A27158B" w14:textId="77777777" w:rsidR="00936C82" w:rsidRDefault="0052496A">
            <w:pPr>
              <w:ind w:firstLineChars="1300" w:firstLine="3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農業協同組合</w:t>
            </w:r>
          </w:p>
        </w:tc>
      </w:tr>
      <w:tr w:rsidR="00936C82" w14:paraId="15443905" w14:textId="77777777">
        <w:trPr>
          <w:trHeight w:val="363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14:paraId="00D99045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69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2"/>
              </w:rPr>
              <w:t>預金種別</w:t>
            </w:r>
          </w:p>
        </w:tc>
        <w:tc>
          <w:tcPr>
            <w:tcW w:w="7603" w:type="dxa"/>
            <w:tcBorders>
              <w:tl2br w:val="nil"/>
              <w:tr2bl w:val="nil"/>
            </w:tcBorders>
          </w:tcPr>
          <w:p w14:paraId="35804783" w14:textId="77777777" w:rsidR="00936C82" w:rsidRDefault="0052496A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（１）普通預金　　　　　　　（２）当座預金</w:t>
            </w:r>
          </w:p>
        </w:tc>
      </w:tr>
      <w:tr w:rsidR="00936C82" w14:paraId="65EBC0CC" w14:textId="77777777">
        <w:trPr>
          <w:trHeight w:val="481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14:paraId="754C3E3E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3"/>
              </w:rPr>
              <w:t>口座番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3"/>
              </w:rPr>
              <w:t>号</w:t>
            </w:r>
          </w:p>
        </w:tc>
        <w:tc>
          <w:tcPr>
            <w:tcW w:w="7603" w:type="dxa"/>
            <w:tcBorders>
              <w:bottom w:val="single" w:sz="4" w:space="0" w:color="auto"/>
              <w:tl2br w:val="nil"/>
              <w:tr2bl w:val="nil"/>
            </w:tcBorders>
          </w:tcPr>
          <w:p w14:paraId="08FCD107" w14:textId="77777777" w:rsidR="00936C82" w:rsidRDefault="00936C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6C82" w14:paraId="30C53A3B" w14:textId="77777777">
        <w:trPr>
          <w:trHeight w:val="252"/>
        </w:trPr>
        <w:tc>
          <w:tcPr>
            <w:tcW w:w="168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0504859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預金名義人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</w:tcPr>
          <w:p w14:paraId="42F449EF" w14:textId="77777777" w:rsidR="00936C82" w:rsidRDefault="005249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</w:tr>
      <w:tr w:rsidR="00936C82" w14:paraId="696A2682" w14:textId="77777777">
        <w:trPr>
          <w:trHeight w:val="569"/>
        </w:trPr>
        <w:tc>
          <w:tcPr>
            <w:tcW w:w="1683" w:type="dxa"/>
            <w:vMerge/>
            <w:tcBorders>
              <w:tl2br w:val="nil"/>
              <w:tr2bl w:val="nil"/>
            </w:tcBorders>
          </w:tcPr>
          <w:p w14:paraId="1957AC33" w14:textId="77777777" w:rsidR="00936C82" w:rsidRDefault="00936C82"/>
        </w:tc>
        <w:tc>
          <w:tcPr>
            <w:tcW w:w="7603" w:type="dxa"/>
            <w:tcBorders>
              <w:top w:val="dotted" w:sz="4" w:space="0" w:color="auto"/>
              <w:tl2br w:val="nil"/>
              <w:tr2bl w:val="nil"/>
            </w:tcBorders>
          </w:tcPr>
          <w:p w14:paraId="5375CDEF" w14:textId="77777777" w:rsidR="00936C82" w:rsidRDefault="00936C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8543D84" w14:textId="77777777" w:rsidR="00D02BD7" w:rsidRDefault="00D02BD7" w:rsidP="00D02BD7">
      <w:pPr>
        <w:ind w:rightChars="-136" w:right="-28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振込時（7・12月）の通帳表記　自治会協力報償金　→　「カワ　ジチカイキヨウリ」</w:t>
      </w:r>
    </w:p>
    <w:p w14:paraId="42C8C732" w14:textId="77777777" w:rsidR="00936C82" w:rsidRDefault="0052496A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4C525535" wp14:editId="0D9BB11E">
                <wp:simplePos x="0" y="0"/>
                <wp:positionH relativeFrom="column">
                  <wp:posOffset>-138430</wp:posOffset>
                </wp:positionH>
                <wp:positionV relativeFrom="paragraph">
                  <wp:posOffset>187325</wp:posOffset>
                </wp:positionV>
                <wp:extent cx="6010275" cy="412115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1027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7D2E63" id="オブジェクト 0" o:spid="_x0000_s1026" style="position:absolute;left:0;text-align:left;margin-left:-10.9pt;margin-top:14.75pt;width:473.25pt;height:32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" filled="f" strokecolor="windowText"/>
            </w:pict>
          </mc:Fallback>
        </mc:AlternateContent>
      </w:r>
    </w:p>
    <w:p w14:paraId="2B8EA5A1" w14:textId="77777777" w:rsidR="00936C82" w:rsidRDefault="005249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☆報償金は、毎年４月１日現在の世帯数を算出基準とします。今後年度途中で世帯数の増減があっても、報償金の額は変</w:t>
      </w:r>
      <w:r w:rsidR="009769BC">
        <w:rPr>
          <w:rFonts w:ascii="HG丸ｺﾞｼｯｸM-PRO" w:eastAsia="HG丸ｺﾞｼｯｸM-PRO" w:hAnsi="HG丸ｺﾞｼｯｸM-PRO" w:hint="eastAsia"/>
          <w:sz w:val="24"/>
        </w:rPr>
        <w:t>わ</w:t>
      </w:r>
      <w:r>
        <w:rPr>
          <w:rFonts w:ascii="HG丸ｺﾞｼｯｸM-PRO" w:eastAsia="HG丸ｺﾞｼｯｸM-PRO" w:hAnsi="HG丸ｺﾞｼｯｸM-PRO" w:hint="eastAsia"/>
          <w:sz w:val="24"/>
        </w:rPr>
        <w:t>りませんのでご了承ください。</w:t>
      </w:r>
    </w:p>
    <w:p w14:paraId="1A74CA83" w14:textId="77777777" w:rsidR="00936C82" w:rsidRPr="00224434" w:rsidRDefault="00936C82">
      <w:pPr>
        <w:rPr>
          <w:rFonts w:ascii="HG丸ｺﾞｼｯｸM-PRO" w:eastAsia="HG丸ｺﾞｼｯｸM-PRO" w:hAnsi="HG丸ｺﾞｼｯｸM-PRO"/>
          <w:sz w:val="24"/>
        </w:rPr>
      </w:pPr>
    </w:p>
    <w:p w14:paraId="0D89BFD6" w14:textId="77777777" w:rsidR="00936C82" w:rsidRDefault="0052496A">
      <w:pPr>
        <w:ind w:rightChars="-100" w:right="-21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>
        <w:rPr>
          <w:rFonts w:ascii="HG丸ｺﾞｼｯｸM-PRO" w:eastAsia="HG丸ｺﾞｼｯｸM-PRO" w:hAnsi="HG丸ｺﾞｼｯｸM-PRO" w:hint="eastAsia"/>
          <w:b/>
          <w:sz w:val="24"/>
        </w:rPr>
        <w:t>会員</w:t>
      </w:r>
      <w:r>
        <w:rPr>
          <w:rFonts w:ascii="HG丸ｺﾞｼｯｸM-PRO" w:eastAsia="HG丸ｺﾞｼｯｸM-PRO" w:hAnsi="HG丸ｺﾞｼｯｸM-PRO" w:hint="eastAsia"/>
          <w:sz w:val="24"/>
        </w:rPr>
        <w:t>世帯数</w:t>
      </w:r>
    </w:p>
    <w:tbl>
      <w:tblPr>
        <w:tblpPr w:leftFromText="142" w:rightFromText="142" w:vertAnchor="text" w:tblpY="1"/>
        <w:tblOverlap w:val="never"/>
        <w:tblW w:w="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</w:tblGrid>
      <w:tr w:rsidR="00936C82" w14:paraId="61C6BECE" w14:textId="77777777">
        <w:trPr>
          <w:trHeight w:val="583"/>
        </w:trPr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129B7" w14:textId="77777777" w:rsidR="00936C82" w:rsidRDefault="00936C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73FA3B6D" w14:textId="77777777" w:rsidR="00936C82" w:rsidRDefault="0052496A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世帯</w:t>
            </w:r>
          </w:p>
        </w:tc>
      </w:tr>
    </w:tbl>
    <w:p w14:paraId="2092C891" w14:textId="0ECFC680" w:rsidR="00CF4C3C" w:rsidRDefault="0052496A">
      <w:pPr>
        <w:ind w:leftChars="1750" w:left="3675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◎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B859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６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年4月1日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現在の自治会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加入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世帯数を</w:t>
      </w:r>
    </w:p>
    <w:p w14:paraId="3A253373" w14:textId="77777777" w:rsidR="00CF4C3C" w:rsidRDefault="0052496A" w:rsidP="00CF4C3C">
      <w:pPr>
        <w:ind w:leftChars="1750" w:left="367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ご記入ください</w:t>
      </w:r>
      <w:r>
        <w:rPr>
          <w:rFonts w:ascii="HG丸ｺﾞｼｯｸM-PRO" w:eastAsia="HG丸ｺﾞｼｯｸM-PRO" w:hAnsi="HG丸ｺﾞｼｯｸM-PRO" w:hint="eastAsia"/>
          <w:sz w:val="24"/>
        </w:rPr>
        <w:t>。市民等から情報提供依頼が</w:t>
      </w:r>
    </w:p>
    <w:p w14:paraId="40339546" w14:textId="77777777" w:rsidR="00CF4C3C" w:rsidRDefault="0052496A" w:rsidP="00CF4C3C">
      <w:pPr>
        <w:ind w:leftChars="1750" w:left="367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あった場合は、公開させていただきます。</w:t>
      </w:r>
    </w:p>
    <w:p w14:paraId="15F277BF" w14:textId="77777777" w:rsidR="00936C82" w:rsidRDefault="0052496A" w:rsidP="00CF4C3C">
      <w:pPr>
        <w:ind w:leftChars="1750" w:left="367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お間違えの無いようご記入ください。</w:t>
      </w:r>
    </w:p>
    <w:p w14:paraId="11E8A1A6" w14:textId="77777777" w:rsidR="00936C82" w:rsidRDefault="0052496A">
      <w:pPr>
        <w:wordWrap w:val="0"/>
        <w:ind w:right="960"/>
        <w:rPr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>
        <w:rPr>
          <w:rFonts w:ascii="HG丸ｺﾞｼｯｸM-PRO" w:eastAsia="HG丸ｺﾞｼｯｸM-PRO" w:hAnsi="HG丸ｺﾞｼｯｸM-PRO" w:hint="eastAsia"/>
          <w:b/>
          <w:sz w:val="24"/>
        </w:rPr>
        <w:t>回覧枚数</w:t>
      </w:r>
    </w:p>
    <w:tbl>
      <w:tblPr>
        <w:tblStyle w:val="af"/>
        <w:tblpPr w:leftFromText="142" w:rightFromText="142" w:vertAnchor="text" w:horzAnchor="page" w:tblpX="1466" w:tblpY="96"/>
        <w:tblW w:w="1951" w:type="dxa"/>
        <w:tblLayout w:type="fixed"/>
        <w:tblLook w:val="04A0" w:firstRow="1" w:lastRow="0" w:firstColumn="1" w:lastColumn="0" w:noHBand="0" w:noVBand="1"/>
      </w:tblPr>
      <w:tblGrid>
        <w:gridCol w:w="1951"/>
      </w:tblGrid>
      <w:tr w:rsidR="00936C82" w14:paraId="77A84B86" w14:textId="77777777">
        <w:trPr>
          <w:trHeight w:val="64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E06D1" w14:textId="77777777" w:rsidR="00936C82" w:rsidRDefault="0052496A">
            <w:pPr>
              <w:ind w:right="-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枚</w:t>
            </w:r>
          </w:p>
        </w:tc>
      </w:tr>
    </w:tbl>
    <w:p w14:paraId="0E665E73" w14:textId="77777777" w:rsidR="00936C82" w:rsidRDefault="00936C82">
      <w:pPr>
        <w:rPr>
          <w:sz w:val="24"/>
        </w:rPr>
      </w:pPr>
    </w:p>
    <w:p w14:paraId="0842248B" w14:textId="77777777" w:rsidR="00936C82" w:rsidRDefault="00936C82">
      <w:pPr>
        <w:rPr>
          <w:rFonts w:ascii="HG丸ｺﾞｼｯｸM-PRO" w:eastAsia="HG丸ｺﾞｼｯｸM-PRO" w:hAnsi="HG丸ｺﾞｼｯｸM-PRO"/>
          <w:sz w:val="24"/>
        </w:rPr>
      </w:pPr>
    </w:p>
    <w:p w14:paraId="6C8095E6" w14:textId="77777777" w:rsidR="00936C82" w:rsidRDefault="00936C82">
      <w:pPr>
        <w:rPr>
          <w:rFonts w:ascii="HG丸ｺﾞｼｯｸM-PRO" w:eastAsia="HG丸ｺﾞｼｯｸM-PRO" w:hAnsi="HG丸ｺﾞｼｯｸM-PRO"/>
          <w:sz w:val="24"/>
        </w:rPr>
      </w:pPr>
    </w:p>
    <w:p w14:paraId="1C039B9B" w14:textId="7523B175" w:rsidR="00936C82" w:rsidRDefault="0052496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28E67DBA" wp14:editId="2D721A65">
                <wp:simplePos x="0" y="0"/>
                <wp:positionH relativeFrom="column">
                  <wp:posOffset>124460</wp:posOffset>
                </wp:positionH>
                <wp:positionV relativeFrom="paragraph">
                  <wp:posOffset>-340360</wp:posOffset>
                </wp:positionV>
                <wp:extent cx="1468120" cy="415290"/>
                <wp:effectExtent l="0" t="0" r="635" b="63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68120" cy="4152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14:paraId="271A4735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bdr w:val="single" w:sz="4" w:space="0" w:color="auto"/>
                              </w:rPr>
                              <w:t>記 入 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8E67DBA" id="_x0000_s1028" type="#_x0000_t202" style="position:absolute;left:0;text-align:left;margin-left:9.8pt;margin-top:-26.8pt;width:115.6pt;height:32.7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" filled="f" stroked="f">
                <v:textbox inset="5.85pt,.7pt,5.85pt,.7pt">
                  <w:txbxContent>
                    <w:p w14:paraId="271A4735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bdr w:val="single" w:sz="4" w:space="0" w:color="auto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B85981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　　月　　日　</w:t>
      </w:r>
    </w:p>
    <w:p w14:paraId="5175574F" w14:textId="77777777" w:rsidR="00936C82" w:rsidRDefault="005249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9" behindDoc="0" locked="0" layoutInCell="1" hidden="0" allowOverlap="1" wp14:anchorId="0D6B55A8" wp14:editId="69C1D403">
                <wp:simplePos x="0" y="0"/>
                <wp:positionH relativeFrom="column">
                  <wp:posOffset>2827020</wp:posOffset>
                </wp:positionH>
                <wp:positionV relativeFrom="paragraph">
                  <wp:posOffset>40640</wp:posOffset>
                </wp:positionV>
                <wp:extent cx="3140710" cy="1475740"/>
                <wp:effectExtent l="635" t="635" r="29845" b="10795"/>
                <wp:wrapNone/>
                <wp:docPr id="1030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710" cy="1475740"/>
                          <a:chOff x="70363" y="154822"/>
                          <a:chExt cx="3141663" cy="1477181"/>
                        </a:xfrm>
                      </wpg:grpSpPr>
                      <wps:wsp>
                        <wps:cNvPr id="10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630659" y="1083212"/>
                            <a:ext cx="581201" cy="548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17772ECE" w14:textId="77777777" w:rsidR="00936C82" w:rsidRDefault="0052496A">
                              <w:pPr>
                                <w:rPr>
                                  <w:spacing w:val="-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</w:rPr>
                                <w:t>印鑑</w:t>
                              </w:r>
                            </w:p>
                            <w:p w14:paraId="524B4431" w14:textId="77777777" w:rsidR="00936C82" w:rsidRDefault="0052496A">
                              <w:pPr>
                                <w:rPr>
                                  <w:spacing w:val="-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</w:rPr>
                                <w:t>不要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wps:wsp>
                        <wps:cNvPr id="103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0363" y="154822"/>
                            <a:ext cx="1364394" cy="238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59E2A3B3" w14:textId="77777777" w:rsidR="00936C82" w:rsidRDefault="0052496A"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押印は不要です。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wps:wsp>
                        <wps:cNvPr id="1033" name="オブジェクト 0"/>
                        <wps:cNvCnPr/>
                        <wps:spPr>
                          <a:xfrm>
                            <a:off x="1407034" y="393902"/>
                            <a:ext cx="1310391" cy="758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/>
                            <a:tailEnd type="triangle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B55A8" id="グループ化 1" o:spid="_x0000_s1029" style="position:absolute;left:0;text-align:left;margin-left:222.6pt;margin-top:3.2pt;width:247.3pt;height:116.2pt;z-index:9" coordorigin="703,1548" coordsize="31416,1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">
                <v:oval id="_x0000_s1030" style="position:absolute;left:26306;top:10832;width:5812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" strokecolor="windowText" strokeweight="1.5pt">
                  <v:textbox inset="5.85pt,.7pt,5.85pt,.7pt">
                    <w:txbxContent>
                      <w:p w14:paraId="17772ECE" w14:textId="77777777" w:rsidR="00936C82" w:rsidRDefault="0052496A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印鑑</w:t>
                        </w:r>
                      </w:p>
                      <w:p w14:paraId="524B4431" w14:textId="77777777" w:rsidR="00936C82" w:rsidRDefault="0052496A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不要</w:t>
                        </w:r>
                      </w:p>
                    </w:txbxContent>
                  </v:textbox>
                </v:oval>
                <v:rect id="_x0000_s1031" style="position:absolute;left:703;top:1548;width:13644;height: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" strokecolor="windowText">
                  <v:textbox inset="5.85pt,.7pt,5.85pt,.7pt">
                    <w:txbxContent>
                      <w:p w14:paraId="59E2A3B3" w14:textId="77777777" w:rsidR="00936C82" w:rsidRDefault="0052496A"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押印は不要です。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14070;top:3939;width:13104;height:7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" strokecolor="windowText">
                  <v:stroke endarrow="block" joinstyle="miter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（提出先）</w:t>
      </w:r>
    </w:p>
    <w:p w14:paraId="1DA34EEA" w14:textId="77777777" w:rsidR="00936C82" w:rsidRDefault="005249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川越市長　</w:t>
      </w:r>
    </w:p>
    <w:p w14:paraId="1D1718FD" w14:textId="77777777" w:rsidR="00936C82" w:rsidRDefault="0052496A">
      <w:pPr>
        <w:ind w:firstLineChars="2100" w:firstLine="441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4BEF69F4" wp14:editId="3AC0A0F0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2208530" cy="1333500"/>
                <wp:effectExtent l="635" t="635" r="29845" b="10795"/>
                <wp:wrapNone/>
                <wp:docPr id="103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085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5F5442B7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添付書類</w:t>
                            </w:r>
                          </w:p>
                          <w:p w14:paraId="3E904737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①振込口座の通帳の写し</w:t>
                            </w:r>
                          </w:p>
                          <w:p w14:paraId="4008CF90" w14:textId="77777777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→通帳の表紙と、１枚めくった最初の（銀行名・支店名・口座番号・口座名義人が記載されている）ページの写し</w:t>
                            </w:r>
                          </w:p>
                          <w:p w14:paraId="2D0FA533" w14:textId="56DEAB78" w:rsidR="00936C82" w:rsidRDefault="0052496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②令和</w:t>
                            </w:r>
                            <w:r w:rsidR="00B85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年度決算書の写し</w:t>
                            </w:r>
                          </w:p>
                          <w:p w14:paraId="4C415FDB" w14:textId="77777777" w:rsidR="00936C82" w:rsidRDefault="00936C82"/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4BEF69F4" id="_x0000_s1033" style="position:absolute;left:0;text-align:left;margin-left:.15pt;margin-top:.5pt;width:173.9pt;height:1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" strokecolor="windowText" strokeweight="1.5pt">
                <v:textbox inset="5.85pt,.7pt,5.85pt,.7pt">
                  <w:txbxContent>
                    <w:p w14:paraId="5F5442B7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添付書類</w:t>
                      </w:r>
                    </w:p>
                    <w:p w14:paraId="3E904737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①振込口座の通帳の写し</w:t>
                      </w:r>
                    </w:p>
                    <w:p w14:paraId="4008CF90" w14:textId="77777777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→通帳の表紙と、１枚めくった最初の（銀行名・支店名・口座番号・口座名義人が記載されている）ページの写し</w:t>
                      </w:r>
                    </w:p>
                    <w:p w14:paraId="2D0FA533" w14:textId="56DEAB78" w:rsidR="00936C82" w:rsidRDefault="0052496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②令和</w:t>
                      </w:r>
                      <w:r w:rsidR="00B8598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年度決算書の写し</w:t>
                      </w:r>
                    </w:p>
                    <w:p w14:paraId="4C415FDB" w14:textId="77777777" w:rsidR="00936C82" w:rsidRDefault="00936C82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自治会名　○○　　　　　　　　自治会</w:t>
      </w:r>
    </w:p>
    <w:p w14:paraId="1A265B4F" w14:textId="77777777" w:rsidR="00936C82" w:rsidRDefault="00936C82">
      <w:pPr>
        <w:ind w:firstLineChars="1600" w:firstLine="3840"/>
        <w:jc w:val="right"/>
        <w:rPr>
          <w:rFonts w:ascii="HG丸ｺﾞｼｯｸM-PRO" w:eastAsia="HG丸ｺﾞｼｯｸM-PRO" w:hAnsi="HG丸ｺﾞｼｯｸM-PRO"/>
          <w:sz w:val="24"/>
        </w:rPr>
      </w:pPr>
    </w:p>
    <w:p w14:paraId="4C899E6B" w14:textId="77777777" w:rsidR="00936C82" w:rsidRDefault="0052496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会長住所　川越市○○町１－１　　　　</w:t>
      </w:r>
    </w:p>
    <w:p w14:paraId="568F5BF7" w14:textId="77777777" w:rsidR="00936C82" w:rsidRDefault="00936C82">
      <w:pPr>
        <w:ind w:firstLineChars="1600" w:firstLine="3840"/>
        <w:jc w:val="right"/>
        <w:rPr>
          <w:rFonts w:ascii="HG丸ｺﾞｼｯｸM-PRO" w:eastAsia="HG丸ｺﾞｼｯｸM-PRO" w:hAnsi="HG丸ｺﾞｼｯｸM-PRO"/>
          <w:sz w:val="24"/>
        </w:rPr>
      </w:pPr>
    </w:p>
    <w:p w14:paraId="54C7FE8D" w14:textId="77777777" w:rsidR="00936C82" w:rsidRDefault="0052496A">
      <w:pPr>
        <w:wordWrap w:val="0"/>
        <w:ind w:firstLineChars="1900" w:firstLine="456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会長氏名　○山　○秋　　　　　　　</w:t>
      </w:r>
      <w:r>
        <w:rPr>
          <w:rFonts w:ascii="HG丸ｺﾞｼｯｸM-PRO" w:hAnsi="HG丸ｺﾞｼｯｸM-PRO" w:hint="eastAsia"/>
          <w:sz w:val="24"/>
        </w:rPr>
        <w:t xml:space="preserve">　</w:t>
      </w:r>
    </w:p>
    <w:p w14:paraId="177D4FAD" w14:textId="77777777" w:rsidR="00936C82" w:rsidRDefault="00936C82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</w:p>
    <w:p w14:paraId="3D665B44" w14:textId="77777777" w:rsidR="00936C82" w:rsidRDefault="0052496A">
      <w:pPr>
        <w:wordWrap w:val="0"/>
        <w:ind w:firstLineChars="1900" w:firstLine="456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  　話　　　　　－　　　　－　　　</w:t>
      </w:r>
    </w:p>
    <w:p w14:paraId="1AC81B1E" w14:textId="77777777" w:rsidR="00936C82" w:rsidRDefault="00936C82">
      <w:pPr>
        <w:wordWrap w:val="0"/>
        <w:ind w:firstLineChars="1900" w:firstLine="4560"/>
        <w:jc w:val="right"/>
        <w:rPr>
          <w:rFonts w:ascii="HG丸ｺﾞｼｯｸM-PRO" w:eastAsia="HG丸ｺﾞｼｯｸM-PRO" w:hAnsi="HG丸ｺﾞｼｯｸM-PRO"/>
          <w:sz w:val="24"/>
        </w:rPr>
      </w:pPr>
    </w:p>
    <w:p w14:paraId="09C51875" w14:textId="77777777" w:rsidR="00936C82" w:rsidRDefault="00936C82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14:paraId="6947E9B6" w14:textId="38A5C51E" w:rsidR="00936C82" w:rsidRDefault="0052496A" w:rsidP="009769BC">
      <w:pPr>
        <w:jc w:val="center"/>
        <w:rPr>
          <w:rFonts w:ascii="ＭＳ ゴシック" w:eastAsia="ＭＳ ゴシック" w:hAnsi="ＭＳ ゴシック"/>
          <w:sz w:val="28"/>
        </w:rPr>
      </w:pPr>
      <w:bookmarkStart w:id="3" w:name="_Hlk38462259"/>
      <w:r>
        <w:rPr>
          <w:rFonts w:ascii="ＭＳ ゴシック" w:eastAsia="ＭＳ ゴシック" w:hAnsi="ＭＳ ゴシック" w:hint="eastAsia"/>
          <w:sz w:val="28"/>
        </w:rPr>
        <w:t>令和</w:t>
      </w:r>
      <w:r w:rsidR="00B85981">
        <w:rPr>
          <w:rFonts w:ascii="ＭＳ ゴシック" w:eastAsia="ＭＳ ゴシック" w:hAnsi="ＭＳ ゴシック" w:hint="eastAsia"/>
          <w:sz w:val="28"/>
        </w:rPr>
        <w:t>６</w:t>
      </w:r>
      <w:r>
        <w:rPr>
          <w:rFonts w:ascii="ＭＳ ゴシック" w:eastAsia="ＭＳ ゴシック" w:hAnsi="ＭＳ ゴシック" w:hint="eastAsia"/>
          <w:sz w:val="28"/>
        </w:rPr>
        <w:t>年度</w:t>
      </w:r>
      <w:bookmarkEnd w:id="3"/>
      <w:r>
        <w:rPr>
          <w:rFonts w:ascii="ＭＳ ゴシック" w:eastAsia="ＭＳ ゴシック" w:hAnsi="ＭＳ ゴシック" w:hint="eastAsia"/>
          <w:sz w:val="28"/>
        </w:rPr>
        <w:t xml:space="preserve">　自治会会員世帯数・振込口座届</w:t>
      </w:r>
    </w:p>
    <w:p w14:paraId="06DDE794" w14:textId="77777777" w:rsidR="009769BC" w:rsidRPr="00D02BD7" w:rsidRDefault="009769BC" w:rsidP="009769BC">
      <w:pPr>
        <w:rPr>
          <w:rFonts w:ascii="HG丸ｺﾞｼｯｸM-PRO" w:eastAsia="HG丸ｺﾞｼｯｸM-PRO" w:hAnsi="HG丸ｺﾞｼｯｸM-PRO"/>
          <w:sz w:val="24"/>
        </w:rPr>
      </w:pPr>
    </w:p>
    <w:p w14:paraId="0A09C0EE" w14:textId="77777777" w:rsidR="009769BC" w:rsidRDefault="009769BC" w:rsidP="009769B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口座の変更「あり・なし」のいずれかに○をつけ、（１）の枠内に振込先口座を記入してください。</w:t>
      </w:r>
    </w:p>
    <w:p w14:paraId="333B2BB9" w14:textId="77777777" w:rsidR="009769BC" w:rsidRDefault="009769BC" w:rsidP="009769B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確実にお振込みさせていただくため、前年度からの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変更の有無にかかわらず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通帳の記載のとおり（＝金融機関への届出のとおり）正確にご記入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0093A11" w14:textId="77777777" w:rsidR="009769BC" w:rsidRDefault="009769BC" w:rsidP="009769B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また、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以前から使用している通帳でも、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届出名義が変わった場合は、変更「あり」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となります</w:t>
      </w:r>
      <w:r>
        <w:rPr>
          <w:rFonts w:ascii="HG丸ｺﾞｼｯｸM-PRO" w:eastAsia="HG丸ｺﾞｼｯｸM-PRO" w:hAnsi="HG丸ｺﾞｼｯｸM-PRO" w:hint="eastAsia"/>
          <w:sz w:val="24"/>
        </w:rPr>
        <w:t>のでご注意ください。</w:t>
      </w:r>
    </w:p>
    <w:p w14:paraId="7D055A31" w14:textId="77777777" w:rsidR="009769BC" w:rsidRDefault="009769BC" w:rsidP="009769BC">
      <w:pPr>
        <w:ind w:firstLineChars="100" w:firstLine="2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通帳に記載されているとおりに名義をご記入いただかないと、報償金の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振込ができません</w:t>
      </w:r>
      <w:r w:rsidRPr="00323687">
        <w:rPr>
          <w:rFonts w:ascii="HG丸ｺﾞｼｯｸM-PRO" w:eastAsia="HG丸ｺﾞｼｯｸM-PRO" w:hAnsi="HG丸ｺﾞｼｯｸM-PRO" w:hint="eastAsia"/>
          <w:sz w:val="24"/>
        </w:rPr>
        <w:t>のでご注意ください。</w:t>
      </w:r>
    </w:p>
    <w:p w14:paraId="5161F699" w14:textId="77777777" w:rsidR="009769BC" w:rsidRDefault="009769BC" w:rsidP="009769BC">
      <w:pPr>
        <w:rPr>
          <w:rFonts w:ascii="HG丸ｺﾞｼｯｸM-PRO" w:eastAsia="HG丸ｺﾞｼｯｸM-PRO" w:hAnsi="HG丸ｺﾞｼｯｸM-PRO"/>
          <w:sz w:val="24"/>
        </w:rPr>
      </w:pPr>
    </w:p>
    <w:p w14:paraId="363E2951" w14:textId="77777777" w:rsidR="009769BC" w:rsidRDefault="009769BC" w:rsidP="009769B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自治会協力報償金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振込口座　</w:t>
      </w:r>
    </w:p>
    <w:p w14:paraId="09C3EB2F" w14:textId="77777777" w:rsidR="00D02BD7" w:rsidRDefault="009769B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D02BD7">
        <w:rPr>
          <w:rFonts w:ascii="HG丸ｺﾞｼｯｸM-PRO" w:eastAsia="HG丸ｺﾞｼｯｸM-PRO" w:hAnsi="HG丸ｺﾞｼｯｸM-PRO" w:hint="eastAsia"/>
          <w:sz w:val="24"/>
        </w:rPr>
        <w:t>自治会名の記載のある自治会の口座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をご記入下さい。　</w:t>
      </w:r>
    </w:p>
    <w:p w14:paraId="3C222CFC" w14:textId="77777777" w:rsidR="00936C82" w:rsidRDefault="009769BC" w:rsidP="00D02BD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口座の変更（　</w:t>
      </w:r>
      <w:r w:rsidRPr="009769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あり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・　なし　）</w:t>
      </w:r>
    </w:p>
    <w:tbl>
      <w:tblPr>
        <w:tblStyle w:val="1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7603"/>
      </w:tblGrid>
      <w:tr w:rsidR="00936C82" w14:paraId="3BC4B344" w14:textId="77777777"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14:paraId="0624A142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金融機関名</w:t>
            </w:r>
          </w:p>
        </w:tc>
        <w:tc>
          <w:tcPr>
            <w:tcW w:w="7603" w:type="dxa"/>
            <w:tcBorders>
              <w:tl2br w:val="nil"/>
              <w:tr2bl w:val="nil"/>
            </w:tcBorders>
          </w:tcPr>
          <w:p w14:paraId="464B0F0F" w14:textId="77777777" w:rsidR="00936C82" w:rsidRDefault="0052496A">
            <w:pPr>
              <w:ind w:firstLineChars="1300" w:firstLine="3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銀　　　　行</w:t>
            </w:r>
          </w:p>
          <w:p w14:paraId="488D8120" w14:textId="77777777" w:rsidR="00936C82" w:rsidRDefault="005249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○○○　　　　　　</w:t>
            </w:r>
            <w:r>
              <w:rPr>
                <w:rFonts w:ascii="HG丸ｺﾞｼｯｸM-PRO" w:eastAsia="HG丸ｺﾞｼｯｸM-PRO" w:hAnsi="HG丸ｺﾞｼｯｸM-PRO" w:hint="eastAsia"/>
                <w:spacing w:val="80"/>
                <w:sz w:val="24"/>
                <w:fitText w:val="1440" w:id="4"/>
              </w:rPr>
              <w:t>信用金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fitText w:val="1440" w:id="4"/>
              </w:rPr>
              <w:t>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川越</w:t>
            </w:r>
            <w:r w:rsidR="009769BC">
              <w:rPr>
                <w:rFonts w:ascii="HG丸ｺﾞｼｯｸM-PRO" w:eastAsia="HG丸ｺﾞｼｯｸM-PRO" w:hAnsi="HG丸ｺﾞｼｯｸM-PRO" w:hint="eastAsia"/>
                <w:sz w:val="24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支店</w:t>
            </w:r>
          </w:p>
          <w:p w14:paraId="779F77D2" w14:textId="77777777" w:rsidR="00936C82" w:rsidRDefault="0052496A">
            <w:pPr>
              <w:ind w:firstLineChars="1500" w:firstLine="315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0AEAF53A" wp14:editId="72CE63F8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104141</wp:posOffset>
                      </wp:positionV>
                      <wp:extent cx="3067050" cy="628650"/>
                      <wp:effectExtent l="0" t="0" r="19050" b="19050"/>
                      <wp:wrapNone/>
                      <wp:docPr id="103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67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469FC450" w14:textId="77777777" w:rsidR="00936C82" w:rsidRDefault="009769BC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wave"/>
                                    </w:rPr>
                                    <w:t>自治会名の記載された自治会の口座（団体の口座）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をご指定ください。</w:t>
                                  </w:r>
                                  <w:r w:rsidR="0052496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個人の口座には振り込みできません。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F53A" id="_x0000_s1034" type="#_x0000_t202" style="position:absolute;left:0;text-align:left;margin-left:162.95pt;margin-top:8.2pt;width:241.5pt;height:49.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" strokecolor="windowText">
                      <v:textbox inset="5.85pt,.7pt,5.85pt,.7pt">
                        <w:txbxContent>
                          <w:p w14:paraId="469FC450" w14:textId="77777777" w:rsidR="00936C82" w:rsidRDefault="009769BC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自治会名の記載された自治会の口座（団体の口座）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をご指定ください。</w:t>
                            </w:r>
                            <w:r w:rsidR="005249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個人の口座には振り込みできません。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農業協同組合</w:t>
            </w:r>
          </w:p>
        </w:tc>
      </w:tr>
      <w:tr w:rsidR="00936C82" w14:paraId="7C343C73" w14:textId="77777777">
        <w:trPr>
          <w:trHeight w:val="363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14:paraId="041E1AD6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5"/>
              </w:rPr>
              <w:t>預金種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5"/>
              </w:rPr>
              <w:t>別</w:t>
            </w:r>
          </w:p>
        </w:tc>
        <w:tc>
          <w:tcPr>
            <w:tcW w:w="7603" w:type="dxa"/>
            <w:tcBorders>
              <w:tl2br w:val="nil"/>
              <w:tr2bl w:val="nil"/>
            </w:tcBorders>
          </w:tcPr>
          <w:p w14:paraId="11F84322" w14:textId="77777777" w:rsidR="00936C82" w:rsidRDefault="0052496A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普通預金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（２）当座預金</w:t>
            </w:r>
          </w:p>
        </w:tc>
      </w:tr>
      <w:tr w:rsidR="00936C82" w14:paraId="0B16AF2A" w14:textId="77777777">
        <w:trPr>
          <w:trHeight w:val="481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14:paraId="7B000474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6"/>
              </w:rPr>
              <w:t>口座番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6"/>
              </w:rPr>
              <w:t>号</w:t>
            </w:r>
          </w:p>
        </w:tc>
        <w:tc>
          <w:tcPr>
            <w:tcW w:w="7603" w:type="dxa"/>
            <w:tcBorders>
              <w:bottom w:val="single" w:sz="4" w:space="0" w:color="auto"/>
              <w:tl2br w:val="nil"/>
              <w:tr2bl w:val="nil"/>
            </w:tcBorders>
          </w:tcPr>
          <w:p w14:paraId="4AB7DFEF" w14:textId="77777777" w:rsidR="00936C82" w:rsidRDefault="00D02B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９</w:t>
            </w:r>
            <w:r w:rsidR="0052496A">
              <w:rPr>
                <w:rFonts w:ascii="HG丸ｺﾞｼｯｸM-PRO" w:eastAsia="HG丸ｺﾞｼｯｸM-PRO" w:hAnsi="HG丸ｺﾞｼｯｸM-PRO" w:hint="eastAsia"/>
                <w:sz w:val="32"/>
              </w:rPr>
              <w:t>８７６５４３</w:t>
            </w:r>
          </w:p>
        </w:tc>
      </w:tr>
      <w:tr w:rsidR="00936C82" w14:paraId="225FB3FB" w14:textId="77777777">
        <w:trPr>
          <w:trHeight w:val="298"/>
        </w:trPr>
        <w:tc>
          <w:tcPr>
            <w:tcW w:w="1683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04AA1D9" w14:textId="77777777" w:rsidR="00936C82" w:rsidRDefault="005249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預金名義人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</w:tcPr>
          <w:p w14:paraId="4A2FAF2A" w14:textId="77777777" w:rsidR="00936C82" w:rsidRDefault="005249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フリガナ　マルマルジチカイ　カイチヨウ　マルヤマ　マルアキ</w:t>
            </w:r>
          </w:p>
        </w:tc>
      </w:tr>
      <w:tr w:rsidR="00936C82" w14:paraId="31E48BF2" w14:textId="77777777">
        <w:trPr>
          <w:trHeight w:val="569"/>
        </w:trPr>
        <w:tc>
          <w:tcPr>
            <w:tcW w:w="1683" w:type="dxa"/>
            <w:vMerge/>
            <w:tcBorders>
              <w:tl2br w:val="nil"/>
              <w:tr2bl w:val="nil"/>
            </w:tcBorders>
          </w:tcPr>
          <w:p w14:paraId="4C885E41" w14:textId="77777777" w:rsidR="00936C82" w:rsidRDefault="00936C82"/>
        </w:tc>
        <w:tc>
          <w:tcPr>
            <w:tcW w:w="7603" w:type="dxa"/>
            <w:tcBorders>
              <w:top w:val="dotted" w:sz="4" w:space="0" w:color="auto"/>
              <w:tl2br w:val="nil"/>
              <w:tr2bl w:val="nil"/>
            </w:tcBorders>
          </w:tcPr>
          <w:p w14:paraId="2694B4B0" w14:textId="77777777" w:rsidR="00936C82" w:rsidRDefault="005249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○○自治会　会長　○山　○秋</w:t>
            </w:r>
          </w:p>
        </w:tc>
      </w:tr>
    </w:tbl>
    <w:p w14:paraId="27D98BBF" w14:textId="77777777" w:rsidR="00D02BD7" w:rsidRDefault="00D02BD7" w:rsidP="00D02BD7">
      <w:pPr>
        <w:ind w:rightChars="-136" w:right="-28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振込時（7・12月）の通帳表記　自治会協力報償金　→　「カワ　ジチカイキヨウリ」</w:t>
      </w:r>
    </w:p>
    <w:p w14:paraId="5FD2E724" w14:textId="77777777" w:rsidR="00936C82" w:rsidRDefault="00224434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DE203F" wp14:editId="4E87F42B">
                <wp:simplePos x="0" y="0"/>
                <wp:positionH relativeFrom="column">
                  <wp:posOffset>-83185</wp:posOffset>
                </wp:positionH>
                <wp:positionV relativeFrom="paragraph">
                  <wp:posOffset>164350</wp:posOffset>
                </wp:positionV>
                <wp:extent cx="6010275" cy="412115"/>
                <wp:effectExtent l="0" t="0" r="28575" b="26035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1027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695CE7" id="オブジェクト 0" o:spid="_x0000_s1026" style="position:absolute;left:0;text-align:left;margin-left:-6.55pt;margin-top:12.95pt;width:473.25pt;height:3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" filled="f" strokecolor="windowText"/>
            </w:pict>
          </mc:Fallback>
        </mc:AlternateContent>
      </w:r>
    </w:p>
    <w:p w14:paraId="38FA383B" w14:textId="77777777" w:rsidR="00224434" w:rsidRDefault="00224434" w:rsidP="002244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☆報償金は、毎年４月１日現在の世帯数を算出基準とします。今後年度途中で世帯数の増減があっても、報償金の額は変わりませんのでご了承ください。</w:t>
      </w:r>
    </w:p>
    <w:p w14:paraId="724BF557" w14:textId="77777777" w:rsidR="00224434" w:rsidRPr="00224434" w:rsidRDefault="00224434">
      <w:pPr>
        <w:ind w:rightChars="-100" w:right="-210"/>
        <w:rPr>
          <w:rFonts w:ascii="HG丸ｺﾞｼｯｸM-PRO" w:eastAsia="HG丸ｺﾞｼｯｸM-PRO" w:hAnsi="HG丸ｺﾞｼｯｸM-PRO"/>
          <w:sz w:val="24"/>
        </w:rPr>
      </w:pPr>
    </w:p>
    <w:p w14:paraId="670FF680" w14:textId="77777777" w:rsidR="00936C82" w:rsidRDefault="0052496A">
      <w:pPr>
        <w:ind w:rightChars="-100" w:right="-21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>
        <w:rPr>
          <w:rFonts w:ascii="HG丸ｺﾞｼｯｸM-PRO" w:eastAsia="HG丸ｺﾞｼｯｸM-PRO" w:hAnsi="HG丸ｺﾞｼｯｸM-PRO" w:hint="eastAsia"/>
          <w:b/>
          <w:sz w:val="24"/>
        </w:rPr>
        <w:t>会員</w:t>
      </w:r>
      <w:r>
        <w:rPr>
          <w:rFonts w:ascii="HG丸ｺﾞｼｯｸM-PRO" w:eastAsia="HG丸ｺﾞｼｯｸM-PRO" w:hAnsi="HG丸ｺﾞｼｯｸM-PRO" w:hint="eastAsia"/>
          <w:sz w:val="24"/>
        </w:rPr>
        <w:t>世帯数</w:t>
      </w:r>
    </w:p>
    <w:tbl>
      <w:tblPr>
        <w:tblpPr w:leftFromText="142" w:rightFromText="142" w:vertAnchor="text" w:tblpY="1"/>
        <w:tblOverlap w:val="never"/>
        <w:tblW w:w="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</w:tblGrid>
      <w:tr w:rsidR="00936C82" w14:paraId="00C342B3" w14:textId="77777777">
        <w:trPr>
          <w:trHeight w:val="583"/>
        </w:trPr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07BEB" w14:textId="77777777" w:rsidR="00936C82" w:rsidRDefault="00936C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784EC407" w14:textId="77777777" w:rsidR="00936C82" w:rsidRDefault="0052496A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４５０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世帯</w:t>
            </w:r>
          </w:p>
        </w:tc>
      </w:tr>
    </w:tbl>
    <w:p w14:paraId="5DE26DC5" w14:textId="571F775F" w:rsidR="00224434" w:rsidRDefault="0052496A">
      <w:pPr>
        <w:ind w:leftChars="1750" w:left="3675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◎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B859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６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年4月1日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現在の自治会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加入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世帯数を</w:t>
      </w:r>
    </w:p>
    <w:p w14:paraId="529A06DE" w14:textId="77777777" w:rsidR="00224434" w:rsidRDefault="0052496A" w:rsidP="00224434">
      <w:pPr>
        <w:ind w:leftChars="1750" w:left="367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ご記入ください</w:t>
      </w:r>
      <w:r>
        <w:rPr>
          <w:rFonts w:ascii="HG丸ｺﾞｼｯｸM-PRO" w:eastAsia="HG丸ｺﾞｼｯｸM-PRO" w:hAnsi="HG丸ｺﾞｼｯｸM-PRO" w:hint="eastAsia"/>
          <w:sz w:val="24"/>
        </w:rPr>
        <w:t>。市民等から情報提供依頼が</w:t>
      </w:r>
    </w:p>
    <w:p w14:paraId="7A0651F4" w14:textId="77777777" w:rsidR="00224434" w:rsidRDefault="0052496A" w:rsidP="00224434">
      <w:pPr>
        <w:ind w:leftChars="1750" w:left="367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あった場合は、公開させていただきます。</w:t>
      </w:r>
    </w:p>
    <w:p w14:paraId="5F82FFA4" w14:textId="77777777" w:rsidR="00936C82" w:rsidRDefault="0052496A" w:rsidP="00224434">
      <w:pPr>
        <w:ind w:leftChars="1750" w:left="367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お間違えの無いようご記入ください。</w:t>
      </w:r>
    </w:p>
    <w:p w14:paraId="3F96161D" w14:textId="77777777" w:rsidR="00936C82" w:rsidRDefault="0052496A">
      <w:pPr>
        <w:wordWrap w:val="0"/>
        <w:ind w:right="960"/>
        <w:rPr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>
        <w:rPr>
          <w:rFonts w:ascii="HG丸ｺﾞｼｯｸM-PRO" w:eastAsia="HG丸ｺﾞｼｯｸM-PRO" w:hAnsi="HG丸ｺﾞｼｯｸM-PRO" w:hint="eastAsia"/>
          <w:b/>
          <w:sz w:val="24"/>
        </w:rPr>
        <w:t>回覧枚数</w:t>
      </w:r>
    </w:p>
    <w:tbl>
      <w:tblPr>
        <w:tblStyle w:val="af"/>
        <w:tblpPr w:leftFromText="142" w:rightFromText="142" w:vertAnchor="text" w:horzAnchor="page" w:tblpX="1466" w:tblpY="96"/>
        <w:tblW w:w="1951" w:type="dxa"/>
        <w:tblLayout w:type="fixed"/>
        <w:tblLook w:val="04A0" w:firstRow="1" w:lastRow="0" w:firstColumn="1" w:lastColumn="0" w:noHBand="0" w:noVBand="1"/>
      </w:tblPr>
      <w:tblGrid>
        <w:gridCol w:w="1951"/>
      </w:tblGrid>
      <w:tr w:rsidR="00936C82" w14:paraId="2082DF94" w14:textId="77777777">
        <w:trPr>
          <w:trHeight w:val="64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B20B6" w14:textId="77777777" w:rsidR="00936C82" w:rsidRDefault="0052496A">
            <w:pPr>
              <w:ind w:right="-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８６　　枚</w:t>
            </w:r>
          </w:p>
        </w:tc>
      </w:tr>
    </w:tbl>
    <w:p w14:paraId="57C7F52D" w14:textId="77777777" w:rsidR="00936C82" w:rsidRDefault="00936C82">
      <w:pPr>
        <w:rPr>
          <w:sz w:val="24"/>
        </w:rPr>
      </w:pPr>
    </w:p>
    <w:p w14:paraId="2D1592F8" w14:textId="77777777" w:rsidR="00936C82" w:rsidRDefault="00936C82">
      <w:pPr>
        <w:rPr>
          <w:rFonts w:ascii="HG丸ｺﾞｼｯｸM-PRO" w:eastAsia="HG丸ｺﾞｼｯｸM-PRO" w:hAnsi="HG丸ｺﾞｼｯｸM-PRO"/>
          <w:sz w:val="20"/>
        </w:rPr>
      </w:pPr>
    </w:p>
    <w:sectPr w:rsidR="00936C82">
      <w:pgSz w:w="11906" w:h="16838"/>
      <w:pgMar w:top="907" w:right="1418" w:bottom="624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A0C8" w14:textId="77777777" w:rsidR="00444110" w:rsidRDefault="0052496A">
      <w:r>
        <w:separator/>
      </w:r>
    </w:p>
  </w:endnote>
  <w:endnote w:type="continuationSeparator" w:id="0">
    <w:p w14:paraId="5051B121" w14:textId="77777777" w:rsidR="00444110" w:rsidRDefault="0052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E305" w14:textId="77777777" w:rsidR="00444110" w:rsidRDefault="0052496A">
      <w:r>
        <w:separator/>
      </w:r>
    </w:p>
  </w:footnote>
  <w:footnote w:type="continuationSeparator" w:id="0">
    <w:p w14:paraId="4B5A04AC" w14:textId="77777777" w:rsidR="00444110" w:rsidRDefault="0052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C82"/>
    <w:rsid w:val="00224434"/>
    <w:rsid w:val="00444110"/>
    <w:rsid w:val="0052496A"/>
    <w:rsid w:val="00806F8C"/>
    <w:rsid w:val="00936C82"/>
    <w:rsid w:val="009769BC"/>
    <w:rsid w:val="00B85981"/>
    <w:rsid w:val="00B94A03"/>
    <w:rsid w:val="00CF4C3C"/>
    <w:rsid w:val="00D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5C4C2"/>
  <w15:docId w15:val="{EC08D3E8-EF5B-4BF6-8F55-311E632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paragraph" w:styleId="aa">
    <w:name w:val="Salutation"/>
    <w:basedOn w:val="a"/>
    <w:next w:val="a"/>
    <w:link w:val="ab"/>
    <w:rPr>
      <w:sz w:val="24"/>
    </w:rPr>
  </w:style>
  <w:style w:type="character" w:customStyle="1" w:styleId="ab">
    <w:name w:val="挨拶文 (文字)"/>
    <w:link w:val="aa"/>
    <w:rPr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List Paragraph"/>
    <w:basedOn w:val="a"/>
    <w:qFormat/>
    <w:pPr>
      <w:ind w:leftChars="400" w:left="840"/>
    </w:p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川市文発第　　　号</vt:lpstr>
    </vt:vector>
  </TitlesOfParts>
  <Company>川越市役所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川市文発第　　　号</dc:title>
  <dc:creator>kawagoe</dc:creator>
  <cp:lastModifiedBy>坂本 有司</cp:lastModifiedBy>
  <cp:revision>50</cp:revision>
  <cp:lastPrinted>2022-02-18T09:49:00Z</cp:lastPrinted>
  <dcterms:created xsi:type="dcterms:W3CDTF">2013-04-16T02:42:00Z</dcterms:created>
  <dcterms:modified xsi:type="dcterms:W3CDTF">2024-02-07T06:37:00Z</dcterms:modified>
</cp:coreProperties>
</file>